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AA" w:rsidRPr="00BF1479" w:rsidRDefault="00F40D76" w:rsidP="00281217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BF1479">
        <w:rPr>
          <w:rFonts w:ascii="TH SarabunPSK" w:hAnsi="TH SarabunPSK" w:cs="TH SarabunPSK" w:hint="cs"/>
          <w:b/>
          <w:bCs/>
          <w:sz w:val="72"/>
          <w:szCs w:val="72"/>
          <w:cs/>
        </w:rPr>
        <w:t>แผนพัฒนาตนเอง</w:t>
      </w:r>
      <w:r w:rsidR="00281217" w:rsidRPr="00BF1479">
        <w:rPr>
          <w:rFonts w:ascii="TH SarabunPSK" w:hAnsi="TH SarabunPSK" w:cs="TH SarabunPSK" w:hint="cs"/>
          <w:b/>
          <w:bCs/>
          <w:sz w:val="72"/>
          <w:szCs w:val="72"/>
          <w:cs/>
        </w:rPr>
        <w:t>รายบุคคล</w:t>
      </w:r>
      <w:r w:rsidR="00C97DEF" w:rsidRPr="00BF1479">
        <w:rPr>
          <w:rFonts w:ascii="TH SarabunPSK" w:hAnsi="TH SarabunPSK" w:cs="TH SarabunPSK" w:hint="cs"/>
          <w:b/>
          <w:bCs/>
          <w:sz w:val="72"/>
          <w:szCs w:val="72"/>
          <w:cs/>
        </w:rPr>
        <w:t>สำหรับ</w:t>
      </w:r>
      <w:r w:rsidR="00995A51" w:rsidRPr="00BF1479">
        <w:rPr>
          <w:rFonts w:ascii="TH SarabunPSK" w:hAnsi="TH SarabunPSK" w:cs="TH SarabunPSK" w:hint="cs"/>
          <w:b/>
          <w:bCs/>
          <w:sz w:val="72"/>
          <w:szCs w:val="72"/>
          <w:cs/>
        </w:rPr>
        <w:t>ครูผู้สอน</w:t>
      </w:r>
    </w:p>
    <w:p w:rsidR="00281217" w:rsidRPr="00BF1479" w:rsidRDefault="00281217" w:rsidP="0028121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>(</w:t>
      </w:r>
      <w:r w:rsidR="00F40D76" w:rsidRPr="00BF1479">
        <w:rPr>
          <w:rFonts w:ascii="TH SarabunPSK" w:hAnsi="TH SarabunPSK" w:cs="TH SarabunPSK"/>
          <w:b/>
          <w:bCs/>
          <w:sz w:val="56"/>
          <w:szCs w:val="56"/>
        </w:rPr>
        <w:t>Individual Development Plan : ID PLAN</w:t>
      </w:r>
      <w:r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:rsidR="003F7EA5" w:rsidRPr="00D063A6" w:rsidRDefault="003F7EA5" w:rsidP="00281217">
      <w:pPr>
        <w:jc w:val="center"/>
        <w:rPr>
          <w:rFonts w:ascii="TH SarabunPSK" w:hAnsi="TH SarabunPSK" w:cs="TH SarabunPSK"/>
          <w:sz w:val="56"/>
          <w:szCs w:val="56"/>
        </w:rPr>
      </w:pPr>
    </w:p>
    <w:p w:rsidR="00281217" w:rsidRPr="00BF1479" w:rsidRDefault="00281217" w:rsidP="0028121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>ปีการ</w:t>
      </w:r>
      <w:r w:rsidR="00412ADB"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>ศึกษา</w:t>
      </w:r>
      <w:r w:rsidR="00C35117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256</w:t>
      </w:r>
      <w:r w:rsidR="00C35117">
        <w:rPr>
          <w:rFonts w:ascii="TH SarabunPSK" w:hAnsi="TH SarabunPSK" w:cs="TH SarabunPSK"/>
          <w:b/>
          <w:bCs/>
          <w:sz w:val="56"/>
          <w:szCs w:val="56"/>
        </w:rPr>
        <w:t>3</w:t>
      </w:r>
      <w:r w:rsidR="00772F3A"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772F3A" w:rsidRPr="00BF1479">
        <w:rPr>
          <w:rFonts w:ascii="TH SarabunPSK" w:hAnsi="TH SarabunPSK" w:cs="TH SarabunPSK"/>
          <w:b/>
          <w:bCs/>
          <w:sz w:val="56"/>
          <w:szCs w:val="56"/>
          <w:cs/>
        </w:rPr>
        <w:t>–</w:t>
      </w:r>
      <w:r w:rsidR="00772F3A"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ปัจจุบัน</w:t>
      </w:r>
    </w:p>
    <w:p w:rsidR="003F7EA5" w:rsidRPr="00657DA9" w:rsidRDefault="008965E2" w:rsidP="00281217">
      <w:pPr>
        <w:jc w:val="center"/>
        <w:rPr>
          <w:rFonts w:ascii="TH SarabunPSK" w:hAnsi="TH SarabunPSK" w:cs="TH SarabunPSK"/>
          <w:sz w:val="52"/>
          <w:szCs w:val="52"/>
        </w:rPr>
      </w:pPr>
      <w:r w:rsidRPr="008965E2">
        <w:rPr>
          <w:rFonts w:ascii="TH SarabunPSK" w:hAnsi="TH SarabunPSK" w:cs="TH SarabunPSK"/>
          <w:noProof/>
          <w:sz w:val="52"/>
          <w:szCs w:val="52"/>
          <w:cs/>
        </w:rPr>
        <w:drawing>
          <wp:inline distT="0" distB="0" distL="0" distR="0">
            <wp:extent cx="2724149" cy="2151683"/>
            <wp:effectExtent l="318" t="0" r="952" b="953"/>
            <wp:docPr id="3" name="รูปภาพ 3" descr="D: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53186" cy="217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DA9" w:rsidRPr="00BF1479" w:rsidRDefault="00657DA9" w:rsidP="00657D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F1479">
        <w:rPr>
          <w:rFonts w:ascii="TH SarabunPSK" w:hAnsi="TH SarabunPSK" w:cs="TH SarabunPSK"/>
          <w:b/>
          <w:bCs/>
          <w:sz w:val="72"/>
          <w:szCs w:val="72"/>
          <w:cs/>
        </w:rPr>
        <w:t xml:space="preserve">      </w:t>
      </w:r>
      <w:r w:rsidR="004B6223" w:rsidRPr="00BF1479">
        <w:rPr>
          <w:rFonts w:ascii="TH SarabunPSK" w:hAnsi="TH SarabunPSK" w:cs="TH SarabunPSK"/>
          <w:b/>
          <w:bCs/>
          <w:sz w:val="56"/>
          <w:szCs w:val="56"/>
          <w:cs/>
        </w:rPr>
        <w:t>นางสาวชัชชวรีย์   ลือยศ</w:t>
      </w:r>
    </w:p>
    <w:p w:rsidR="00281217" w:rsidRPr="00BF1479" w:rsidRDefault="00657DA9" w:rsidP="0028121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F1479">
        <w:rPr>
          <w:rFonts w:ascii="TH SarabunPSK" w:hAnsi="TH SarabunPSK" w:cs="TH SarabunPSK" w:hint="cs"/>
          <w:sz w:val="44"/>
          <w:szCs w:val="44"/>
          <w:cs/>
        </w:rPr>
        <w:t xml:space="preserve">      </w:t>
      </w:r>
      <w:r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>ตำแหน่ง</w:t>
      </w:r>
      <w:r w:rsidR="00B90A26"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>ครู</w:t>
      </w:r>
      <w:r w:rsidR="00A85314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281217"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วิทยฐานะ</w:t>
      </w:r>
      <w:r w:rsidR="00B90A26"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ครูชำนาญ</w:t>
      </w:r>
      <w:r w:rsidR="004B6223"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>การ</w:t>
      </w:r>
    </w:p>
    <w:p w:rsidR="003F7EA5" w:rsidRPr="00BF1479" w:rsidRDefault="003F7EA5" w:rsidP="002812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3F7EA5" w:rsidRDefault="003F7EA5" w:rsidP="00281217">
      <w:pPr>
        <w:jc w:val="center"/>
        <w:rPr>
          <w:rFonts w:ascii="TH SarabunPSK" w:hAnsi="TH SarabunPSK" w:cs="TH SarabunPSK"/>
          <w:sz w:val="40"/>
          <w:szCs w:val="40"/>
        </w:rPr>
      </w:pPr>
    </w:p>
    <w:p w:rsidR="004A4D01" w:rsidRDefault="004A4D01" w:rsidP="00281217">
      <w:pPr>
        <w:jc w:val="center"/>
        <w:rPr>
          <w:rFonts w:ascii="TH SarabunPSK" w:hAnsi="TH SarabunPSK" w:cs="TH SarabunPSK"/>
          <w:sz w:val="40"/>
          <w:szCs w:val="40"/>
        </w:rPr>
      </w:pPr>
    </w:p>
    <w:p w:rsidR="00657DA9" w:rsidRDefault="00657DA9" w:rsidP="00281217">
      <w:pPr>
        <w:jc w:val="center"/>
        <w:rPr>
          <w:rFonts w:ascii="TH SarabunPSK" w:hAnsi="TH SarabunPSK" w:cs="TH SarabunPSK"/>
          <w:sz w:val="40"/>
          <w:szCs w:val="40"/>
        </w:rPr>
      </w:pPr>
    </w:p>
    <w:p w:rsidR="003F7EA5" w:rsidRPr="00D063A6" w:rsidRDefault="003F7EA5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โรงเรียน</w:t>
      </w:r>
      <w:r w:rsidR="00B90A26">
        <w:rPr>
          <w:rFonts w:ascii="TH SarabunPSK" w:hAnsi="TH SarabunPSK" w:cs="TH SarabunPSK" w:hint="cs"/>
          <w:b/>
          <w:bCs/>
          <w:sz w:val="52"/>
          <w:szCs w:val="52"/>
          <w:cs/>
        </w:rPr>
        <w:t>บ้านน้ำโมงปางสา</w:t>
      </w:r>
    </w:p>
    <w:p w:rsidR="003F7EA5" w:rsidRPr="00D063A6" w:rsidRDefault="003F7EA5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</w:t>
      </w:r>
      <w:r w:rsidR="00D063A6"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งานเขตพื้นที่การศึกษาประถมศึกษา</w:t>
      </w: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น่าน เขต </w:t>
      </w:r>
      <w:r w:rsidR="00E07F75">
        <w:rPr>
          <w:rFonts w:ascii="TH SarabunPSK" w:hAnsi="TH SarabunPSK" w:cs="TH SarabunPSK"/>
          <w:b/>
          <w:bCs/>
          <w:sz w:val="52"/>
          <w:szCs w:val="52"/>
        </w:rPr>
        <w:t>2</w:t>
      </w:r>
    </w:p>
    <w:p w:rsidR="003F7EA5" w:rsidRPr="00D063A6" w:rsidRDefault="003F7EA5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สำนักงานคณะกรรมการศึกษาขั้นพื้นฐาน</w:t>
      </w:r>
    </w:p>
    <w:p w:rsidR="003F7EA5" w:rsidRDefault="003F7EA5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กระทรวงศึกษาธิการ</w:t>
      </w:r>
    </w:p>
    <w:p w:rsidR="00657DA9" w:rsidRDefault="00657DA9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8208FA" w:rsidRDefault="008208FA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81217" w:rsidRDefault="006C4528" w:rsidP="0028121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6BB13" wp14:editId="001384D3">
                <wp:simplePos x="0" y="0"/>
                <wp:positionH relativeFrom="margin">
                  <wp:posOffset>733097</wp:posOffset>
                </wp:positionH>
                <wp:positionV relativeFrom="paragraph">
                  <wp:posOffset>5540</wp:posOffset>
                </wp:positionV>
                <wp:extent cx="4720590" cy="520262"/>
                <wp:effectExtent l="0" t="0" r="22860" b="1333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0590" cy="5202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AD6" w:rsidRPr="00281217" w:rsidRDefault="00125AD6" w:rsidP="002812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2812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1. </w:t>
                            </w:r>
                            <w:r w:rsidRPr="002812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ข้อมูลส่วนบุคคล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(ครูผู้สอน)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6BB13" id="สี่เหลี่ยมผืนผ้ามุมมน 1" o:spid="_x0000_s1026" style="position:absolute;left:0;text-align:left;margin-left:57.7pt;margin-top:.45pt;width:371.7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" fillcolor="white [3201]" strokecolor="black [3200]" strokeweight="1pt">
                <v:stroke joinstyle="miter"/>
                <v:textbox>
                  <w:txbxContent>
                    <w:p w:rsidR="00125AD6" w:rsidRPr="00281217" w:rsidRDefault="00125AD6" w:rsidP="0028121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281217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1. </w:t>
                      </w:r>
                      <w:r w:rsidRPr="00281217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ข้อมูลส่วนบุคคล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(ครูผู้สอน)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4156D" w:rsidRDefault="0084156D" w:rsidP="0084156D">
      <w:pPr>
        <w:rPr>
          <w:rFonts w:ascii="TH SarabunPSK" w:hAnsi="TH SarabunPSK" w:cs="TH SarabunPSK"/>
          <w:sz w:val="32"/>
          <w:szCs w:val="32"/>
        </w:rPr>
      </w:pPr>
    </w:p>
    <w:p w:rsidR="0084156D" w:rsidRPr="0084156D" w:rsidRDefault="0084156D" w:rsidP="0084156D">
      <w:pPr>
        <w:rPr>
          <w:rFonts w:ascii="TH SarabunPSK" w:hAnsi="TH SarabunPSK" w:cs="TH SarabunPSK"/>
          <w:szCs w:val="22"/>
        </w:rPr>
      </w:pPr>
    </w:p>
    <w:p w:rsidR="00281217" w:rsidRDefault="00C70436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916C6D">
        <w:rPr>
          <w:rFonts w:ascii="TH SarabunPSK" w:hAnsi="TH SarabunPSK" w:cs="TH SarabunPSK" w:hint="cs"/>
          <w:sz w:val="32"/>
          <w:szCs w:val="32"/>
          <w:cs/>
        </w:rPr>
        <w:t xml:space="preserve">นางสาวชัชชวรีย์   ลือยศ   </w:t>
      </w:r>
      <w:r w:rsidR="00BC71EF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662408">
        <w:rPr>
          <w:rFonts w:ascii="TH SarabunPSK" w:hAnsi="TH SarabunPSK" w:cs="TH SarabunPSK" w:hint="cs"/>
          <w:sz w:val="32"/>
          <w:szCs w:val="32"/>
          <w:cs/>
        </w:rPr>
        <w:t xml:space="preserve">  3</w:t>
      </w:r>
      <w:r w:rsidR="00662408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81217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281217" w:rsidRDefault="0028121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คุณวุฒิ</w:t>
      </w:r>
      <w:r w:rsidR="00C70436">
        <w:rPr>
          <w:rFonts w:ascii="TH SarabunPSK" w:hAnsi="TH SarabunPSK" w:cs="TH SarabunPSK" w:hint="cs"/>
          <w:sz w:val="32"/>
          <w:szCs w:val="32"/>
          <w:cs/>
        </w:rPr>
        <w:t xml:space="preserve"> ปริญญาตรี</w:t>
      </w:r>
      <w:r w:rsidR="00B733F6">
        <w:rPr>
          <w:rFonts w:ascii="TH SarabunPSK" w:hAnsi="TH SarabunPSK" w:cs="TH SarabunPSK" w:hint="cs"/>
          <w:sz w:val="32"/>
          <w:szCs w:val="32"/>
          <w:cs/>
        </w:rPr>
        <w:t>/ปริญญาโท</w:t>
      </w:r>
      <w:r w:rsidR="00C704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71EF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C70436">
        <w:rPr>
          <w:rFonts w:ascii="TH SarabunPSK" w:hAnsi="TH SarabunPSK" w:cs="TH SarabunPSK" w:hint="cs"/>
          <w:sz w:val="32"/>
          <w:szCs w:val="32"/>
          <w:cs/>
        </w:rPr>
        <w:t xml:space="preserve"> ครู </w:t>
      </w:r>
      <w:r w:rsidR="00BC71EF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7B3221">
        <w:rPr>
          <w:rFonts w:ascii="TH SarabunPSK" w:hAnsi="TH SarabunPSK" w:cs="TH SarabunPSK" w:hint="cs"/>
          <w:sz w:val="32"/>
          <w:szCs w:val="32"/>
          <w:cs/>
        </w:rPr>
        <w:t xml:space="preserve"> ครูชำนาญการ</w:t>
      </w:r>
      <w:r w:rsidR="00C704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71EF">
        <w:rPr>
          <w:rFonts w:ascii="TH SarabunPSK" w:hAnsi="TH SarabunPSK" w:cs="TH SarabunPSK" w:hint="cs"/>
          <w:sz w:val="32"/>
          <w:szCs w:val="32"/>
          <w:cs/>
        </w:rPr>
        <w:t>ตั้งแต่วันที่</w:t>
      </w:r>
      <w:r w:rsidR="00C704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7335" w:rsidRPr="00E8733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 มีนาคม 2562</w:t>
      </w:r>
    </w:p>
    <w:p w:rsidR="00BC71EF" w:rsidRDefault="00BC71E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ตำแหน่งเลขที่</w:t>
      </w:r>
      <w:r w:rsidR="00C704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D1B" w:rsidRPr="004D7D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1743</w:t>
      </w:r>
      <w:r w:rsidR="00C70436" w:rsidRPr="004D7D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รับเงินเดือนอันดับ คศ</w:t>
      </w:r>
      <w:r>
        <w:rPr>
          <w:rFonts w:ascii="TH SarabunPSK" w:hAnsi="TH SarabunPSK" w:cs="TH SarabunPSK"/>
          <w:sz w:val="32"/>
          <w:szCs w:val="32"/>
        </w:rPr>
        <w:t>.</w:t>
      </w:r>
      <w:r w:rsidR="001301C2">
        <w:rPr>
          <w:rFonts w:ascii="TH SarabunPSK" w:hAnsi="TH SarabunPSK" w:cs="TH SarabunPSK" w:hint="cs"/>
          <w:sz w:val="32"/>
          <w:szCs w:val="32"/>
          <w:cs/>
        </w:rPr>
        <w:t>2</w:t>
      </w:r>
      <w:r w:rsidR="008740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24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ขั้</w:t>
      </w:r>
      <w:r w:rsidRPr="00657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E35EB1" w:rsidRPr="00657D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A146B" w:rsidRPr="003A146B">
        <w:rPr>
          <w:rFonts w:ascii="TH SarabunPSK" w:hAnsi="TH SarabunPSK" w:cs="TH SarabunPSK" w:hint="cs"/>
          <w:sz w:val="32"/>
          <w:szCs w:val="32"/>
          <w:cs/>
        </w:rPr>
        <w:t>30</w:t>
      </w:r>
      <w:r w:rsidR="003A146B" w:rsidRPr="003A146B">
        <w:rPr>
          <w:rFonts w:ascii="TH SarabunPSK" w:hAnsi="TH SarabunPSK" w:cs="TH SarabunPSK"/>
          <w:sz w:val="32"/>
          <w:szCs w:val="32"/>
        </w:rPr>
        <w:t>,</w:t>
      </w:r>
      <w:r w:rsidR="003A146B" w:rsidRPr="003A146B">
        <w:rPr>
          <w:rFonts w:ascii="TH SarabunPSK" w:hAnsi="TH SarabunPSK" w:cs="TH SarabunPSK" w:hint="cs"/>
          <w:sz w:val="32"/>
          <w:szCs w:val="32"/>
          <w:cs/>
        </w:rPr>
        <w:t>950</w:t>
      </w:r>
      <w:r w:rsidR="0087409F" w:rsidRPr="003A14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:rsidR="00BC71EF" w:rsidRDefault="00BC71E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สถานศึกษา/หน่วยงานการศึกษา</w:t>
      </w:r>
      <w:r w:rsidR="004603CD">
        <w:rPr>
          <w:rFonts w:ascii="TH SarabunPSK" w:hAnsi="TH SarabunPSK" w:cs="TH SarabunPSK" w:hint="cs"/>
          <w:sz w:val="32"/>
          <w:szCs w:val="32"/>
          <w:cs/>
        </w:rPr>
        <w:t xml:space="preserve"> โรงเรียนบ้านน้ำโมงปางสา</w:t>
      </w:r>
    </w:p>
    <w:p w:rsidR="00BC71EF" w:rsidRDefault="00BC71E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เขต/อำเภอ</w:t>
      </w:r>
      <w:r w:rsidR="004603CD">
        <w:rPr>
          <w:rFonts w:ascii="TH SarabunPSK" w:hAnsi="TH SarabunPSK" w:cs="TH SarabunPSK" w:hint="cs"/>
          <w:sz w:val="32"/>
          <w:szCs w:val="32"/>
          <w:cs/>
        </w:rPr>
        <w:t xml:space="preserve"> ท่าวังผา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4603CD">
        <w:rPr>
          <w:rFonts w:ascii="TH SarabunPSK" w:hAnsi="TH SarabunPSK" w:cs="TH SarabunPSK" w:hint="cs"/>
          <w:sz w:val="32"/>
          <w:szCs w:val="32"/>
          <w:cs/>
        </w:rPr>
        <w:t xml:space="preserve"> น่าน</w:t>
      </w:r>
    </w:p>
    <w:p w:rsidR="00BC71EF" w:rsidRDefault="00BC71E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</w:t>
      </w:r>
      <w:r w:rsidR="00772F3A">
        <w:rPr>
          <w:rFonts w:ascii="TH SarabunPSK" w:hAnsi="TH SarabunPSK" w:cs="TH SarabunPSK" w:hint="cs"/>
          <w:sz w:val="32"/>
          <w:szCs w:val="32"/>
          <w:cs/>
        </w:rPr>
        <w:t>ประถมศึกษาน่าน เขต 2</w:t>
      </w:r>
    </w:p>
    <w:p w:rsidR="00BC71EF" w:rsidRDefault="00BC71E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สังกัดส่วนราชการ สำนักงานคณะกรรมการศึกษาขั้นพื้นฐาน</w:t>
      </w:r>
    </w:p>
    <w:p w:rsidR="00BC71EF" w:rsidRPr="00E35EB1" w:rsidRDefault="00BC71EF" w:rsidP="000C17BF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เริ่มบันทึกข้อมูลวันที่</w:t>
      </w:r>
      <w:r w:rsidR="006624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17</w:t>
      </w:r>
      <w:r w:rsidR="00E35EB1"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</w:t>
      </w:r>
      <w:r w:rsidR="00E35EB1"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พฤษภาคม </w:t>
      </w:r>
      <w:r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</w:t>
      </w:r>
      <w:r w:rsidRPr="00E35EB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</w:t>
      </w:r>
      <w:r w:rsidRPr="00E35EB1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6624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2564</w:t>
      </w:r>
    </w:p>
    <w:p w:rsidR="000C17BF" w:rsidRPr="00E35EB1" w:rsidRDefault="000C17BF" w:rsidP="000C17BF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C17BF" w:rsidRPr="00427F0E" w:rsidRDefault="000C17BF" w:rsidP="000C17BF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การรับรองของตนเอง</w:t>
      </w:r>
    </w:p>
    <w:p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ขอรับรองว่าเป็นข้อมูล</w:t>
      </w:r>
      <w:r w:rsidR="00772F3A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ข้าพเจ้าที่ถูกต้องตรงตามความเป็นจริง</w:t>
      </w:r>
    </w:p>
    <w:p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  <w:r w:rsidR="002155A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2155A7">
        <w:rPr>
          <w:rFonts w:ascii="TH SarabunPSK" w:hAnsi="TH SarabunPSK" w:cs="TH SarabunPSK" w:hint="cs"/>
          <w:sz w:val="32"/>
          <w:szCs w:val="32"/>
          <w:cs/>
        </w:rPr>
        <w:t>นางสาวชัชชวรีย์   ลือยศ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 w:rsidR="002155A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73B3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2155A7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C73B39">
        <w:rPr>
          <w:rFonts w:ascii="TH SarabunPSK" w:hAnsi="TH SarabunPSK" w:cs="TH SarabunPSK" w:hint="cs"/>
          <w:sz w:val="32"/>
          <w:szCs w:val="32"/>
          <w:cs/>
        </w:rPr>
        <w:t xml:space="preserve">  วิทยฐานะ</w:t>
      </w:r>
      <w:r w:rsidR="002155A7">
        <w:rPr>
          <w:rFonts w:ascii="TH SarabunPSK" w:hAnsi="TH SarabunPSK" w:cs="TH SarabunPSK" w:hint="cs"/>
          <w:sz w:val="32"/>
          <w:szCs w:val="32"/>
          <w:cs/>
        </w:rPr>
        <w:t>ชำนาญการ</w:t>
      </w:r>
    </w:p>
    <w:p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</w:p>
    <w:p w:rsidR="00C2184F" w:rsidRDefault="00C2184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C2184F" w:rsidRPr="00427F0E" w:rsidRDefault="00C2184F" w:rsidP="000C17BF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การรับรองของผู้อำนวยการสถานศึกษา</w:t>
      </w:r>
    </w:p>
    <w:p w:rsidR="00C2184F" w:rsidRDefault="00C2184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ขอรับรองว่าข้อมูลที่บันทึกได้รับการตรวจสอบแล้ว</w:t>
      </w:r>
    </w:p>
    <w:p w:rsidR="00C2184F" w:rsidRDefault="00C2184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C2184F" w:rsidRDefault="00C2184F" w:rsidP="00C2184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:rsidR="00C2184F" w:rsidRDefault="00C2184F" w:rsidP="00C2184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</w:t>
      </w:r>
      <w:r w:rsidR="00D063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34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6240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06C84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662408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2184F" w:rsidRDefault="00C2184F" w:rsidP="00C2184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806C84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ผู้อำนวยการโรงเรียนบ้านน้ำโมงปางสา</w:t>
      </w:r>
    </w:p>
    <w:p w:rsidR="00901575" w:rsidRDefault="00901575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84156D" w:rsidRDefault="0084156D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806C84" w:rsidRDefault="00806C84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806C84" w:rsidRDefault="00806C84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806C84" w:rsidRDefault="00806C84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806C84" w:rsidRDefault="00806C84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B733F6" w:rsidRDefault="00B733F6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B733F6" w:rsidRDefault="00B733F6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B733F6" w:rsidRDefault="00B733F6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35EB1" w:rsidRDefault="00E35EB1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34"/>
      </w:tblGrid>
      <w:tr w:rsidR="00901575" w:rsidTr="008F5B2C">
        <w:trPr>
          <w:trHeight w:val="426"/>
        </w:trPr>
        <w:tc>
          <w:tcPr>
            <w:tcW w:w="4395" w:type="dxa"/>
            <w:vMerge w:val="restart"/>
          </w:tcPr>
          <w:p w:rsidR="00901575" w:rsidRDefault="00901575" w:rsidP="007E20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4" w:type="dxa"/>
          </w:tcPr>
          <w:p w:rsidR="00901575" w:rsidRPr="00B91432" w:rsidRDefault="006C4528" w:rsidP="00E07F75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  <w:r w:rsidR="00806C84" w:rsidRPr="00806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บ้านน้ำโมงปางสา</w:t>
            </w:r>
          </w:p>
        </w:tc>
      </w:tr>
      <w:tr w:rsidR="00901575" w:rsidTr="008F5B2C">
        <w:trPr>
          <w:trHeight w:val="421"/>
        </w:trPr>
        <w:tc>
          <w:tcPr>
            <w:tcW w:w="4395" w:type="dxa"/>
            <w:vMerge/>
          </w:tcPr>
          <w:p w:rsidR="00901575" w:rsidRDefault="00901575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4" w:type="dxa"/>
          </w:tcPr>
          <w:p w:rsidR="00901575" w:rsidRPr="00B91432" w:rsidRDefault="00901575" w:rsidP="008F5B2C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14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สำนักงานเขตพื้</w:t>
            </w:r>
            <w:r w:rsidR="00E07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นที่การศึกษาประถมศึกษาน่าน เขต 2</w:t>
            </w:r>
          </w:p>
        </w:tc>
      </w:tr>
    </w:tbl>
    <w:p w:rsidR="006C4528" w:rsidRPr="002577F0" w:rsidRDefault="00DC2F67" w:rsidP="002577F0">
      <w:pPr>
        <w:tabs>
          <w:tab w:val="right" w:pos="9027"/>
        </w:tabs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86DA08" wp14:editId="5D674BDB">
                <wp:simplePos x="0" y="0"/>
                <wp:positionH relativeFrom="margin">
                  <wp:align>left</wp:align>
                </wp:positionH>
                <wp:positionV relativeFrom="paragraph">
                  <wp:posOffset>-1085878</wp:posOffset>
                </wp:positionV>
                <wp:extent cx="2635039" cy="1037229"/>
                <wp:effectExtent l="0" t="0" r="13335" b="10795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039" cy="10372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5AD6" w:rsidRDefault="00125AD6" w:rsidP="00DC2F67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9015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2. </w:t>
                            </w:r>
                            <w:r w:rsidRPr="009015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การกำหนดภาระงาน</w:t>
                            </w:r>
                            <w:r w:rsidRPr="00DC2F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ครูผู้สอน</w:t>
                            </w:r>
                            <w:r w:rsidRPr="00DC2F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6DA08" id="สี่เหลี่ยมผืนผ้ามุมมน 8" o:spid="_x0000_s1027" style="position:absolute;left:0;text-align:left;margin-left:0;margin-top:-85.5pt;width:207.5pt;height:81.6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" fillcolor="window" strokecolor="windowText" strokeweight="1pt">
                <v:stroke joinstyle="miter"/>
                <v:textbox>
                  <w:txbxContent>
                    <w:p w:rsidR="00125AD6" w:rsidRDefault="00125AD6" w:rsidP="00DC2F67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 w:rsidRPr="00901575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2. </w:t>
                      </w:r>
                      <w:r w:rsidRPr="00901575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การกำหนดภาระงาน</w:t>
                      </w:r>
                      <w:r w:rsidRPr="00DC2F67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ครูผู้สอน</w:t>
                      </w:r>
                      <w:r w:rsidRPr="00DC2F67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6132" w:rsidRPr="00636132">
        <w:rPr>
          <w:rFonts w:ascii="TH SarabunPSK" w:hAnsi="TH SarabunPSK" w:cs="TH SarabunPSK" w:hint="cs"/>
          <w:sz w:val="32"/>
          <w:szCs w:val="32"/>
          <w:cs/>
        </w:rPr>
        <w:t xml:space="preserve">รายวิชาที่ข้าพเจ้าได้รับมอบหมายให้ปฏิบัติหน้าที่สอนในปีการศึกษา </w:t>
      </w:r>
      <w:r w:rsidR="001D7FCC">
        <w:rPr>
          <w:rFonts w:ascii="TH SarabunPSK" w:hAnsi="TH SarabunPSK" w:cs="TH SarabunPSK" w:hint="cs"/>
          <w:sz w:val="32"/>
          <w:szCs w:val="32"/>
          <w:cs/>
        </w:rPr>
        <w:t>2564</w:t>
      </w:r>
      <w:r w:rsidR="001958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4528"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="001958D8">
        <w:rPr>
          <w:rFonts w:ascii="TH SarabunPSK" w:hAnsi="TH SarabunPSK" w:cs="TH SarabunPSK" w:hint="cs"/>
          <w:sz w:val="32"/>
          <w:szCs w:val="32"/>
          <w:cs/>
        </w:rPr>
        <w:t>1</w:t>
      </w:r>
      <w:r w:rsidR="00636132" w:rsidRPr="00636132">
        <w:rPr>
          <w:rFonts w:ascii="TH SarabunPSK" w:hAnsi="TH SarabunPSK" w:cs="TH SarabunPSK"/>
          <w:sz w:val="32"/>
          <w:szCs w:val="32"/>
        </w:rPr>
        <w:t xml:space="preserve"> </w:t>
      </w:r>
      <w:r w:rsidR="00636132" w:rsidRPr="00636132">
        <w:rPr>
          <w:rFonts w:ascii="TH SarabunPSK" w:hAnsi="TH SarabunPSK" w:cs="TH SarabunPSK" w:hint="cs"/>
          <w:sz w:val="32"/>
          <w:szCs w:val="32"/>
          <w:cs/>
        </w:rPr>
        <w:t>ในรายวิชา</w:t>
      </w:r>
      <w:r w:rsidR="006C4528">
        <w:rPr>
          <w:rFonts w:ascii="TH SarabunPSK" w:hAnsi="TH SarabunPSK" w:cs="TH SarabunPSK"/>
          <w:sz w:val="32"/>
          <w:szCs w:val="32"/>
          <w:cs/>
        </w:rPr>
        <w:br/>
      </w:r>
      <w:r w:rsidR="00636132" w:rsidRPr="00636132">
        <w:rPr>
          <w:rFonts w:ascii="TH SarabunPSK" w:hAnsi="TH SarabunPSK" w:cs="TH SarabunPSK" w:hint="cs"/>
          <w:sz w:val="32"/>
          <w:szCs w:val="32"/>
          <w:cs/>
        </w:rPr>
        <w:t>ที่ปรากฏตามหลักสูตรสถานศึกษาและมีการตัดสินผลการเรียน (</w:t>
      </w:r>
      <w:r w:rsidR="00636132">
        <w:rPr>
          <w:rFonts w:ascii="TH SarabunPSK" w:hAnsi="TH SarabunPSK" w:cs="TH SarabunPSK" w:hint="cs"/>
          <w:sz w:val="32"/>
          <w:szCs w:val="32"/>
          <w:cs/>
        </w:rPr>
        <w:t>อ้างอิงตามตารางสอน</w:t>
      </w:r>
      <w:r w:rsidR="00636132" w:rsidRPr="00636132">
        <w:rPr>
          <w:rFonts w:ascii="TH SarabunPSK" w:hAnsi="TH SarabunPSK" w:cs="TH SarabunPSK" w:hint="cs"/>
          <w:sz w:val="32"/>
          <w:szCs w:val="32"/>
          <w:cs/>
        </w:rPr>
        <w:t>)</w:t>
      </w:r>
      <w:r w:rsidR="00636132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tbl>
      <w:tblPr>
        <w:tblStyle w:val="a4"/>
        <w:tblW w:w="9576" w:type="dxa"/>
        <w:tblLook w:val="04A0" w:firstRow="1" w:lastRow="0" w:firstColumn="1" w:lastColumn="0" w:noHBand="0" w:noVBand="1"/>
      </w:tblPr>
      <w:tblGrid>
        <w:gridCol w:w="421"/>
        <w:gridCol w:w="2976"/>
        <w:gridCol w:w="3544"/>
        <w:gridCol w:w="1276"/>
        <w:gridCol w:w="1359"/>
      </w:tblGrid>
      <w:tr w:rsidR="00B21184" w:rsidTr="003F781C">
        <w:trPr>
          <w:trHeight w:val="838"/>
        </w:trPr>
        <w:tc>
          <w:tcPr>
            <w:tcW w:w="421" w:type="dxa"/>
          </w:tcPr>
          <w:p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D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</w:tcPr>
          <w:p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D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  <w:p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D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3544" w:type="dxa"/>
          </w:tcPr>
          <w:p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หน่วยการเรียนรู้/รายวิชา/รหัส</w:t>
            </w:r>
          </w:p>
        </w:tc>
        <w:tc>
          <w:tcPr>
            <w:tcW w:w="1276" w:type="dxa"/>
          </w:tcPr>
          <w:p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359" w:type="dxa"/>
          </w:tcPr>
          <w:p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คาบ/ชั่วโมงต่อสัปดาห์</w:t>
            </w:r>
          </w:p>
        </w:tc>
      </w:tr>
      <w:tr w:rsidR="005946E8" w:rsidTr="003F781C">
        <w:trPr>
          <w:trHeight w:val="427"/>
        </w:trPr>
        <w:tc>
          <w:tcPr>
            <w:tcW w:w="421" w:type="dxa"/>
          </w:tcPr>
          <w:p w:rsidR="005946E8" w:rsidRDefault="00E30C61" w:rsidP="005946E8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976" w:type="dxa"/>
          </w:tcPr>
          <w:p w:rsidR="005946E8" w:rsidRDefault="00B373F0" w:rsidP="005946E8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ภาษาต่างประเทศ(ภาษาอังกฤษ)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E8" w:rsidRPr="006D3FB0" w:rsidRDefault="00B373F0" w:rsidP="005946E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Angsana New" w:eastAsia="Times New Roman" w:hAnsi="Angsana New"/>
                <w:szCs w:val="32"/>
                <w:cs/>
              </w:rPr>
              <w:t>ภาษาอังกฤษ</w:t>
            </w:r>
            <w:r w:rsidR="005946E8" w:rsidRPr="00200875">
              <w:rPr>
                <w:rFonts w:ascii="Angsana New" w:eastAsia="Times New Roman" w:hAnsi="Angsana New"/>
                <w:szCs w:val="32"/>
                <w:cs/>
              </w:rPr>
              <w:t>พื้นฐาน</w:t>
            </w:r>
            <w:r w:rsidR="003916F0">
              <w:rPr>
                <w:rFonts w:ascii="Angsana New" w:eastAsia="Times New Roman" w:hAnsi="Angsana New" w:hint="cs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อ</w:t>
            </w:r>
            <w:r w:rsidR="003916F0">
              <w:rPr>
                <w:rFonts w:ascii="TH SarabunPSK" w:hAnsi="TH SarabunPSK" w:cs="TH SarabunPSK" w:hint="cs"/>
                <w:szCs w:val="32"/>
                <w:cs/>
              </w:rPr>
              <w:t>11101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E8" w:rsidRPr="006D3FB0" w:rsidRDefault="005946E8" w:rsidP="005946E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E8" w:rsidRPr="005946E8" w:rsidRDefault="009D054E" w:rsidP="005946E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5946E8" w:rsidTr="003F781C">
        <w:trPr>
          <w:trHeight w:val="411"/>
        </w:trPr>
        <w:tc>
          <w:tcPr>
            <w:tcW w:w="421" w:type="dxa"/>
          </w:tcPr>
          <w:p w:rsidR="005946E8" w:rsidRDefault="005946E8" w:rsidP="005946E8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5946E8" w:rsidRDefault="005946E8" w:rsidP="005946E8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E8" w:rsidRPr="00200875" w:rsidRDefault="00B373F0" w:rsidP="003916F0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Times New Roman" w:hAnsi="Angsana New"/>
                <w:szCs w:val="32"/>
                <w:cs/>
              </w:rPr>
            </w:pPr>
            <w:r>
              <w:rPr>
                <w:rFonts w:ascii="Angsana New" w:eastAsia="Times New Roman" w:hAnsi="Angsana New"/>
                <w:szCs w:val="32"/>
                <w:cs/>
              </w:rPr>
              <w:t>ภาษาอังกฤษ</w:t>
            </w:r>
            <w:r w:rsidR="005946E8" w:rsidRPr="00200875">
              <w:rPr>
                <w:rFonts w:ascii="Angsana New" w:eastAsia="Times New Roman" w:hAnsi="Angsana New"/>
                <w:szCs w:val="32"/>
                <w:cs/>
              </w:rPr>
              <w:t>พื้นฐาน</w:t>
            </w:r>
            <w:r w:rsidR="003916F0">
              <w:rPr>
                <w:rFonts w:ascii="Angsana New" w:eastAsia="Times New Roman" w:hAnsi="Angsana New" w:hint="cs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อ12101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E8" w:rsidRPr="006D3FB0" w:rsidRDefault="005946E8" w:rsidP="005946E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E8" w:rsidRPr="005946E8" w:rsidRDefault="009D054E" w:rsidP="005946E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5946E8" w:rsidTr="003F781C">
        <w:trPr>
          <w:trHeight w:val="411"/>
        </w:trPr>
        <w:tc>
          <w:tcPr>
            <w:tcW w:w="421" w:type="dxa"/>
          </w:tcPr>
          <w:p w:rsidR="005946E8" w:rsidRDefault="005946E8" w:rsidP="005946E8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5946E8" w:rsidRDefault="005946E8" w:rsidP="005946E8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E8" w:rsidRPr="00200875" w:rsidRDefault="00B373F0" w:rsidP="003916F0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Times New Roman" w:hAnsi="Angsana New"/>
                <w:szCs w:val="32"/>
                <w:cs/>
              </w:rPr>
            </w:pPr>
            <w:r>
              <w:rPr>
                <w:rFonts w:ascii="Angsana New" w:eastAsia="Times New Roman" w:hAnsi="Angsana New"/>
                <w:szCs w:val="32"/>
                <w:cs/>
              </w:rPr>
              <w:t>ภาษาอังกฤษ</w:t>
            </w:r>
            <w:r w:rsidR="005946E8" w:rsidRPr="00200875">
              <w:rPr>
                <w:rFonts w:ascii="Angsana New" w:eastAsia="Times New Roman" w:hAnsi="Angsana New"/>
                <w:szCs w:val="32"/>
                <w:cs/>
              </w:rPr>
              <w:t>พื้นฐาน</w:t>
            </w:r>
            <w:r w:rsidR="003916F0">
              <w:rPr>
                <w:rFonts w:ascii="Angsana New" w:eastAsia="Times New Roman" w:hAnsi="Angsana New" w:hint="cs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อ13101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E8" w:rsidRPr="006D3FB0" w:rsidRDefault="005946E8" w:rsidP="005946E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E8" w:rsidRPr="005946E8" w:rsidRDefault="002577F0" w:rsidP="005946E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5946E8" w:rsidTr="003F781C">
        <w:trPr>
          <w:trHeight w:val="427"/>
        </w:trPr>
        <w:tc>
          <w:tcPr>
            <w:tcW w:w="421" w:type="dxa"/>
          </w:tcPr>
          <w:p w:rsidR="005946E8" w:rsidRDefault="005946E8" w:rsidP="005946E8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5946E8" w:rsidRDefault="005946E8" w:rsidP="005946E8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E8" w:rsidRPr="006D3FB0" w:rsidRDefault="00B373F0" w:rsidP="003916F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Angsana New" w:eastAsia="Times New Roman" w:hAnsi="Angsana New"/>
                <w:szCs w:val="32"/>
                <w:cs/>
              </w:rPr>
              <w:t>ภาษาอังกฤษ</w:t>
            </w:r>
            <w:r w:rsidR="005946E8" w:rsidRPr="00200875">
              <w:rPr>
                <w:rFonts w:ascii="Angsana New" w:eastAsia="Times New Roman" w:hAnsi="Angsana New"/>
                <w:szCs w:val="32"/>
                <w:cs/>
              </w:rPr>
              <w:t>พื้นฐาน</w:t>
            </w:r>
            <w:r w:rsidR="003916F0">
              <w:rPr>
                <w:rFonts w:ascii="Angsana New" w:eastAsia="Times New Roman" w:hAnsi="Angsana New" w:hint="cs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อ14101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E8" w:rsidRPr="006D3FB0" w:rsidRDefault="005946E8" w:rsidP="005946E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E8" w:rsidRPr="005946E8" w:rsidRDefault="00C2671F" w:rsidP="005946E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D054E" w:rsidTr="003F781C">
        <w:trPr>
          <w:trHeight w:val="427"/>
        </w:trPr>
        <w:tc>
          <w:tcPr>
            <w:tcW w:w="421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E" w:rsidRPr="004354D2" w:rsidRDefault="009D054E" w:rsidP="009D054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4354D2">
              <w:rPr>
                <w:rFonts w:ascii="Angsana New" w:eastAsia="Times New Roman" w:hAnsi="Angsana New"/>
                <w:color w:val="000000" w:themeColor="text1"/>
                <w:szCs w:val="32"/>
                <w:cs/>
              </w:rPr>
              <w:t>ภาษาอังกฤษเพิ่มเติ่ม</w:t>
            </w:r>
            <w:r w:rsidRPr="004354D2">
              <w:rPr>
                <w:rFonts w:ascii="Angsana New" w:eastAsia="Times New Roman" w:hAnsi="Angsana New" w:hint="cs"/>
                <w:color w:val="000000" w:themeColor="text1"/>
                <w:szCs w:val="32"/>
                <w:cs/>
              </w:rPr>
              <w:t xml:space="preserve">  </w:t>
            </w:r>
            <w:r w:rsidR="004354D2" w:rsidRPr="004354D2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อ112</w:t>
            </w:r>
            <w:r w:rsidRPr="004354D2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E" w:rsidRPr="006D3FB0" w:rsidRDefault="009D054E" w:rsidP="009D054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E" w:rsidRPr="005946E8" w:rsidRDefault="009D054E" w:rsidP="009D054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D054E" w:rsidTr="003F781C">
        <w:trPr>
          <w:trHeight w:val="411"/>
        </w:trPr>
        <w:tc>
          <w:tcPr>
            <w:tcW w:w="421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E" w:rsidRPr="004354D2" w:rsidRDefault="009D054E" w:rsidP="009D054E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Times New Roman" w:hAnsi="Angsana New"/>
                <w:color w:val="000000" w:themeColor="text1"/>
                <w:szCs w:val="32"/>
                <w:cs/>
              </w:rPr>
            </w:pPr>
            <w:r w:rsidRPr="004354D2">
              <w:rPr>
                <w:rFonts w:ascii="Angsana New" w:eastAsia="Times New Roman" w:hAnsi="Angsana New"/>
                <w:color w:val="000000" w:themeColor="text1"/>
                <w:szCs w:val="32"/>
                <w:cs/>
              </w:rPr>
              <w:t>ภาษาอังกฤษเพิ่มเติ่ม</w:t>
            </w:r>
            <w:r w:rsidRPr="004354D2">
              <w:rPr>
                <w:rFonts w:ascii="Angsana New" w:eastAsia="Times New Roman" w:hAnsi="Angsana New" w:hint="cs"/>
                <w:color w:val="000000" w:themeColor="text1"/>
                <w:szCs w:val="32"/>
                <w:cs/>
              </w:rPr>
              <w:t xml:space="preserve">  </w:t>
            </w:r>
            <w:r w:rsidRPr="004354D2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อ</w:t>
            </w:r>
            <w:r w:rsidR="004354D2" w:rsidRPr="004354D2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12201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E" w:rsidRPr="006D3FB0" w:rsidRDefault="009D054E" w:rsidP="009D054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E" w:rsidRPr="005946E8" w:rsidRDefault="009D054E" w:rsidP="009D054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D054E" w:rsidTr="003F781C">
        <w:trPr>
          <w:trHeight w:val="411"/>
        </w:trPr>
        <w:tc>
          <w:tcPr>
            <w:tcW w:w="421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E" w:rsidRPr="004354D2" w:rsidRDefault="009D054E" w:rsidP="009D054E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Times New Roman" w:hAnsi="Angsana New"/>
                <w:color w:val="000000" w:themeColor="text1"/>
                <w:szCs w:val="32"/>
                <w:cs/>
              </w:rPr>
            </w:pPr>
            <w:r w:rsidRPr="004354D2">
              <w:rPr>
                <w:rFonts w:ascii="Angsana New" w:eastAsia="Times New Roman" w:hAnsi="Angsana New"/>
                <w:color w:val="000000" w:themeColor="text1"/>
                <w:szCs w:val="32"/>
                <w:cs/>
              </w:rPr>
              <w:t>ภาษาอังกฤษเพิ่มเติ่ม</w:t>
            </w:r>
            <w:r w:rsidRPr="004354D2">
              <w:rPr>
                <w:rFonts w:ascii="Angsana New" w:eastAsia="Times New Roman" w:hAnsi="Angsana New" w:hint="cs"/>
                <w:color w:val="000000" w:themeColor="text1"/>
                <w:szCs w:val="32"/>
                <w:cs/>
              </w:rPr>
              <w:t xml:space="preserve">   </w:t>
            </w:r>
            <w:r w:rsidRPr="004354D2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อ</w:t>
            </w:r>
            <w:r w:rsidR="004354D2" w:rsidRPr="004354D2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13201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E" w:rsidRPr="006D3FB0" w:rsidRDefault="009D054E" w:rsidP="009D054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E" w:rsidRPr="005946E8" w:rsidRDefault="009D054E" w:rsidP="009D054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D054E" w:rsidTr="002577F0">
        <w:trPr>
          <w:trHeight w:val="513"/>
        </w:trPr>
        <w:tc>
          <w:tcPr>
            <w:tcW w:w="421" w:type="dxa"/>
          </w:tcPr>
          <w:p w:rsidR="009D054E" w:rsidRDefault="00E30C61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976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กิจกรรมพัฒนาผู้เรียนและชุมนุม</w:t>
            </w:r>
          </w:p>
        </w:tc>
        <w:tc>
          <w:tcPr>
            <w:tcW w:w="3544" w:type="dxa"/>
          </w:tcPr>
          <w:p w:rsidR="009D054E" w:rsidRPr="006D3FB0" w:rsidRDefault="009D054E" w:rsidP="009D054E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ลูกเสือ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สำรอง</w:t>
            </w:r>
          </w:p>
        </w:tc>
        <w:tc>
          <w:tcPr>
            <w:tcW w:w="1276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359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D054E" w:rsidTr="003F781C">
        <w:trPr>
          <w:trHeight w:val="411"/>
        </w:trPr>
        <w:tc>
          <w:tcPr>
            <w:tcW w:w="421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9D054E" w:rsidRPr="006D3FB0" w:rsidRDefault="009D054E" w:rsidP="009D054E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276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359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D054E" w:rsidTr="003F781C">
        <w:trPr>
          <w:trHeight w:val="411"/>
        </w:trPr>
        <w:tc>
          <w:tcPr>
            <w:tcW w:w="421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9D054E" w:rsidRPr="006D3FB0" w:rsidRDefault="009D054E" w:rsidP="009D054E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แนะแนว</w:t>
            </w:r>
          </w:p>
        </w:tc>
        <w:tc>
          <w:tcPr>
            <w:tcW w:w="1276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359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D054E" w:rsidTr="003F781C">
        <w:trPr>
          <w:trHeight w:val="411"/>
        </w:trPr>
        <w:tc>
          <w:tcPr>
            <w:tcW w:w="421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9D054E" w:rsidRPr="006D3FB0" w:rsidRDefault="009D054E" w:rsidP="009D054E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ชุมนุม</w:t>
            </w:r>
          </w:p>
        </w:tc>
        <w:tc>
          <w:tcPr>
            <w:tcW w:w="1276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359" w:type="dxa"/>
          </w:tcPr>
          <w:p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4F19C6" w:rsidTr="003F781C">
        <w:trPr>
          <w:trHeight w:val="411"/>
        </w:trPr>
        <w:tc>
          <w:tcPr>
            <w:tcW w:w="421" w:type="dxa"/>
          </w:tcPr>
          <w:p w:rsidR="004F19C6" w:rsidRDefault="004F19C6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4F19C6" w:rsidRDefault="004F19C6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4F19C6" w:rsidRDefault="004F19C6" w:rsidP="009D054E">
            <w:pPr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ส่งเสริมคุณธรรม</w:t>
            </w:r>
          </w:p>
        </w:tc>
        <w:tc>
          <w:tcPr>
            <w:tcW w:w="1276" w:type="dxa"/>
          </w:tcPr>
          <w:p w:rsidR="004F19C6" w:rsidRDefault="004F19C6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359" w:type="dxa"/>
          </w:tcPr>
          <w:p w:rsidR="004F19C6" w:rsidRDefault="004F19C6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D054E" w:rsidTr="00125AD6">
        <w:trPr>
          <w:trHeight w:val="411"/>
        </w:trPr>
        <w:tc>
          <w:tcPr>
            <w:tcW w:w="8217" w:type="dxa"/>
            <w:gridSpan w:val="4"/>
          </w:tcPr>
          <w:p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15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รวมจำนวนคาบ/ชั่วโมงสอน</w:t>
            </w:r>
          </w:p>
        </w:tc>
        <w:tc>
          <w:tcPr>
            <w:tcW w:w="1359" w:type="dxa"/>
          </w:tcPr>
          <w:p w:rsidR="009D054E" w:rsidRDefault="004F19C6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</w:tr>
    </w:tbl>
    <w:p w:rsidR="00125AD6" w:rsidRDefault="0084156D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84156D" w:rsidRDefault="0084156D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B17AD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ภาระงานที่ได้รับมอบหมายให้ปฏิบัติ (ตามโครงสร้างการบริหาร)</w:t>
      </w:r>
    </w:p>
    <w:p w:rsidR="00125AD6" w:rsidRPr="00125AD6" w:rsidRDefault="00125AD6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:rsidR="0084156D" w:rsidRDefault="0084156D" w:rsidP="005E5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5E5889" w:rsidRPr="007B1654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</w:t>
      </w:r>
      <w:r w:rsidR="00A85384">
        <w:rPr>
          <w:rFonts w:ascii="TH SarabunPSK" w:hAnsi="TH SarabunPSK" w:cs="TH SarabunPSK" w:hint="cs"/>
          <w:sz w:val="32"/>
          <w:szCs w:val="32"/>
          <w:cs/>
        </w:rPr>
        <w:t>ภาษา</w:t>
      </w:r>
      <w:r w:rsidR="007A27BD">
        <w:rPr>
          <w:rFonts w:ascii="TH SarabunPSK" w:hAnsi="TH SarabunPSK" w:cs="TH SarabunPSK" w:hint="cs"/>
          <w:sz w:val="32"/>
          <w:szCs w:val="32"/>
          <w:cs/>
        </w:rPr>
        <w:t>ต่างประเทศ(ภาษาอังกฤษ)</w:t>
      </w:r>
    </w:p>
    <w:p w:rsidR="005E5889" w:rsidRDefault="005E5889" w:rsidP="005E5889">
      <w:pPr>
        <w:spacing w:after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6D3FB0">
        <w:rPr>
          <w:rFonts w:ascii="TH SarabunPSK" w:hAnsi="TH SarabunPSK" w:cs="TH SarabunPSK"/>
          <w:szCs w:val="32"/>
          <w:cs/>
        </w:rPr>
        <w:t>ปฏิบัติการสอน</w:t>
      </w:r>
      <w:r>
        <w:rPr>
          <w:rFonts w:ascii="TH SarabunPSK" w:hAnsi="TH SarabunPSK" w:cs="TH SarabunPSK" w:hint="cs"/>
          <w:szCs w:val="32"/>
          <w:cs/>
        </w:rPr>
        <w:t>รายวิชา</w:t>
      </w:r>
      <w:r w:rsidR="007A27BD">
        <w:rPr>
          <w:rFonts w:ascii="TH SarabunPSK" w:hAnsi="TH SarabunPSK" w:cs="TH SarabunPSK" w:hint="cs"/>
          <w:szCs w:val="32"/>
          <w:cs/>
        </w:rPr>
        <w:t>ภาษา</w:t>
      </w:r>
      <w:r w:rsidR="007A27BD">
        <w:rPr>
          <w:rFonts w:ascii="TH SarabunPSK" w:hAnsi="TH SarabunPSK" w:cs="TH SarabunPSK" w:hint="cs"/>
          <w:sz w:val="32"/>
          <w:szCs w:val="32"/>
          <w:cs/>
        </w:rPr>
        <w:t>ต่างประเทศ(ภาษาอังกฤษ)</w:t>
      </w:r>
    </w:p>
    <w:p w:rsidR="0084156D" w:rsidRDefault="005E5889" w:rsidP="007A27BD">
      <w:pPr>
        <w:spacing w:after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3. </w:t>
      </w:r>
      <w:r w:rsidR="001D7FCC">
        <w:rPr>
          <w:rFonts w:ascii="TH SarabunPSK" w:hAnsi="TH SarabunPSK" w:cs="TH SarabunPSK" w:hint="cs"/>
          <w:szCs w:val="32"/>
          <w:cs/>
        </w:rPr>
        <w:t>งานห้องสมุด</w:t>
      </w:r>
    </w:p>
    <w:p w:rsidR="00233B5C" w:rsidRDefault="00233B5C" w:rsidP="007A27BD">
      <w:pPr>
        <w:spacing w:after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4. </w:t>
      </w:r>
      <w:r w:rsidR="001D7FCC">
        <w:rPr>
          <w:rFonts w:ascii="TH SarabunPSK" w:hAnsi="TH SarabunPSK" w:cs="TH SarabunPSK" w:hint="cs"/>
          <w:szCs w:val="32"/>
          <w:cs/>
        </w:rPr>
        <w:t>งานวิชาการ</w:t>
      </w:r>
    </w:p>
    <w:p w:rsidR="00233B5C" w:rsidRDefault="00233B5C" w:rsidP="007A27BD">
      <w:pPr>
        <w:spacing w:after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5. </w:t>
      </w:r>
      <w:r w:rsidR="001D7FCC">
        <w:rPr>
          <w:rFonts w:ascii="TH SarabunPSK" w:hAnsi="TH SarabunPSK" w:cs="TH SarabunPSK" w:hint="cs"/>
          <w:szCs w:val="32"/>
          <w:cs/>
        </w:rPr>
        <w:t>โครงการเศรษฐกิจพอเพียง</w:t>
      </w:r>
    </w:p>
    <w:p w:rsidR="00602DD3" w:rsidRDefault="00602DD3" w:rsidP="007A27BD">
      <w:pPr>
        <w:spacing w:after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6. </w:t>
      </w:r>
      <w:r w:rsidR="001D7FCC">
        <w:rPr>
          <w:rFonts w:ascii="TH SarabunPSK" w:hAnsi="TH SarabunPSK" w:cs="TH SarabunPSK" w:hint="cs"/>
          <w:szCs w:val="32"/>
          <w:cs/>
        </w:rPr>
        <w:t>โครงการระบบช่วยเหลือนักเรียน</w:t>
      </w:r>
    </w:p>
    <w:p w:rsidR="00233B5C" w:rsidRPr="00636132" w:rsidRDefault="00602DD3" w:rsidP="007A27B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Cs w:val="32"/>
          <w:cs/>
        </w:rPr>
        <w:t>7</w:t>
      </w:r>
      <w:r w:rsidR="00233B5C">
        <w:rPr>
          <w:rFonts w:ascii="TH SarabunPSK" w:hAnsi="TH SarabunPSK" w:cs="TH SarabunPSK" w:hint="cs"/>
          <w:szCs w:val="32"/>
          <w:cs/>
        </w:rPr>
        <w:t>. ครูเวรประจำวันพฤหัสบดี</w:t>
      </w:r>
    </w:p>
    <w:p w:rsidR="0084156D" w:rsidRDefault="00602DD3" w:rsidP="0084156D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84156D">
        <w:rPr>
          <w:rFonts w:ascii="TH SarabunPSK" w:hAnsi="TH SarabunPSK" w:cs="TH SarabunPSK"/>
          <w:sz w:val="32"/>
          <w:szCs w:val="32"/>
        </w:rPr>
        <w:t xml:space="preserve">. </w:t>
      </w:r>
      <w:r w:rsidR="005E5889" w:rsidRPr="007B1654">
        <w:rPr>
          <w:rFonts w:ascii="TH SarabunPSK" w:hAnsi="TH SarabunPSK" w:cs="TH SarabunPSK"/>
          <w:sz w:val="32"/>
          <w:szCs w:val="32"/>
          <w:cs/>
        </w:rPr>
        <w:t>ครู</w:t>
      </w:r>
      <w:r w:rsidR="005E5889">
        <w:rPr>
          <w:rFonts w:ascii="TH SarabunPSK" w:hAnsi="TH SarabunPSK" w:cs="TH SarabunPSK" w:hint="cs"/>
          <w:sz w:val="32"/>
          <w:szCs w:val="32"/>
          <w:cs/>
        </w:rPr>
        <w:t>ประจำชั้นประถ</w:t>
      </w:r>
      <w:r w:rsidR="007A27BD">
        <w:rPr>
          <w:rFonts w:ascii="TH SarabunPSK" w:hAnsi="TH SarabunPSK" w:cs="TH SarabunPSK"/>
          <w:sz w:val="32"/>
          <w:szCs w:val="32"/>
          <w:cs/>
        </w:rPr>
        <w:t>มศึกษาปีที่ 3</w:t>
      </w:r>
    </w:p>
    <w:p w:rsidR="00DF7894" w:rsidRDefault="00602DD3" w:rsidP="0084156D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DF7894">
        <w:rPr>
          <w:rFonts w:ascii="TH SarabunPSK" w:hAnsi="TH SarabunPSK" w:cs="TH SarabunPSK" w:hint="cs"/>
          <w:sz w:val="32"/>
          <w:szCs w:val="32"/>
          <w:cs/>
        </w:rPr>
        <w:t>. ครูเวรรักษาความปลอดภัยตอนกลางวัน</w:t>
      </w:r>
    </w:p>
    <w:p w:rsidR="00602DD3" w:rsidRDefault="00602DD3" w:rsidP="0084156D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งานอื่นๆที่มีคำสั่งจากผู้บริหารโรงเรียน</w:t>
      </w:r>
    </w:p>
    <w:p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84156D" w:rsidRPr="00427F0E" w:rsidRDefault="0084156D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การรับรองของตนเอง</w:t>
      </w:r>
    </w:p>
    <w:p w:rsidR="0084156D" w:rsidRDefault="0084156D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ขอรับรองว่าเป็นข้อมูล</w:t>
      </w:r>
      <w:r w:rsidR="00772F3A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ข้าพเจ้าที่ถูกต้องตรงตามความเป็นจริง</w:t>
      </w:r>
    </w:p>
    <w:p w:rsidR="0084156D" w:rsidRPr="0084156D" w:rsidRDefault="0084156D" w:rsidP="0084156D">
      <w:pPr>
        <w:spacing w:line="240" w:lineRule="auto"/>
        <w:contextualSpacing/>
        <w:rPr>
          <w:rFonts w:ascii="TH SarabunPSK" w:hAnsi="TH SarabunPSK" w:cs="TH SarabunPSK"/>
          <w:sz w:val="8"/>
          <w:szCs w:val="8"/>
        </w:rPr>
      </w:pPr>
    </w:p>
    <w:p w:rsidR="00E56FDB" w:rsidRDefault="0084156D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</w:p>
    <w:p w:rsidR="0084156D" w:rsidRDefault="0084156D" w:rsidP="00E56FDB">
      <w:pPr>
        <w:spacing w:line="240" w:lineRule="auto"/>
        <w:ind w:left="504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:rsidR="007C70F3" w:rsidRDefault="0084156D" w:rsidP="007C70F3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  <w:r w:rsidR="007C70F3">
        <w:rPr>
          <w:rFonts w:ascii="TH SarabunPSK" w:hAnsi="TH SarabunPSK" w:cs="TH SarabunPSK" w:hint="cs"/>
          <w:sz w:val="32"/>
          <w:szCs w:val="32"/>
          <w:cs/>
        </w:rPr>
        <w:t xml:space="preserve">     (นางสาวชัชชวรีย์   ลือยศ)</w:t>
      </w:r>
    </w:p>
    <w:p w:rsidR="007C70F3" w:rsidRDefault="007C70F3" w:rsidP="007C70F3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F7547">
        <w:rPr>
          <w:rFonts w:ascii="TH SarabunPSK" w:hAnsi="TH SarabunPSK" w:cs="TH SarabunPSK" w:hint="cs"/>
          <w:sz w:val="32"/>
          <w:szCs w:val="32"/>
          <w:cs/>
        </w:rPr>
        <w:t>ตำแหน่งครู  วิทยฐานะชำนาญการ</w:t>
      </w:r>
    </w:p>
    <w:p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84156D" w:rsidRPr="006E3026" w:rsidRDefault="0084156D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การรับรองของผู้อำนวยการสถานศึกษา</w:t>
      </w:r>
    </w:p>
    <w:p w:rsidR="0084156D" w:rsidRDefault="0084156D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ขอรับรองว่าข้อมูลที่บันทึกได้รับการตรวจสอบแล้ว</w:t>
      </w:r>
    </w:p>
    <w:p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56FDB" w:rsidRDefault="0084156D" w:rsidP="00E56FDB">
      <w:pPr>
        <w:spacing w:line="240" w:lineRule="auto"/>
        <w:ind w:left="57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="00C73715">
        <w:rPr>
          <w:rFonts w:ascii="TH SarabunPSK" w:hAnsi="TH SarabunPSK" w:cs="TH SarabunPSK"/>
          <w:sz w:val="32"/>
          <w:szCs w:val="32"/>
        </w:rPr>
        <w:t xml:space="preserve"> </w:t>
      </w:r>
      <w:r w:rsidR="00C737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</w:t>
      </w:r>
      <w:r w:rsidR="00E56FD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C73715" w:rsidRDefault="00E56FDB" w:rsidP="00E56FDB">
      <w:pPr>
        <w:spacing w:line="240" w:lineRule="auto"/>
        <w:ind w:left="57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73715"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5F082C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="00C7371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73715" w:rsidRDefault="00C73715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 w:rsidR="00E56FD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ผู้อำนวยการโรงเรียนบ้านน้ำโมงปางสา</w:t>
      </w:r>
    </w:p>
    <w:p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1218F4" w:rsidRDefault="001218F4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1218F4" w:rsidRDefault="001218F4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1218F4" w:rsidRDefault="001218F4" w:rsidP="00C73715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56FDB" w:rsidRDefault="00504177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1403E7" wp14:editId="26E6A52A">
                <wp:simplePos x="0" y="0"/>
                <wp:positionH relativeFrom="margin">
                  <wp:posOffset>-20472</wp:posOffset>
                </wp:positionH>
                <wp:positionV relativeFrom="paragraph">
                  <wp:posOffset>-174407</wp:posOffset>
                </wp:positionV>
                <wp:extent cx="2604052" cy="966159"/>
                <wp:effectExtent l="0" t="0" r="25400" b="2476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052" cy="9661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5AD6" w:rsidRPr="00281217" w:rsidRDefault="00125AD6" w:rsidP="007E207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3</w:t>
                            </w:r>
                            <w:r w:rsidRPr="002812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บันทึกกิจกรรม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PLC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(ครูผู้สอน)</w:t>
                            </w:r>
                          </w:p>
                          <w:p w:rsidR="00125AD6" w:rsidRDefault="00125AD6" w:rsidP="007E20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403E7" id="สี่เหลี่ยมผืนผ้ามุมมน 2" o:spid="_x0000_s1028" style="position:absolute;margin-left:-1.6pt;margin-top:-13.75pt;width:205.05pt;height:76.1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" fillcolor="window" strokecolor="windowText" strokeweight="1pt">
                <v:stroke joinstyle="miter"/>
                <v:textbox>
                  <w:txbxContent>
                    <w:p w:rsidR="00125AD6" w:rsidRPr="00281217" w:rsidRDefault="00125AD6" w:rsidP="007E207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3</w:t>
                      </w:r>
                      <w:r w:rsidRPr="00281217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บันทึกกิจกรรม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PLC 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(ครูผู้สอน)</w:t>
                      </w:r>
                    </w:p>
                    <w:p w:rsidR="00125AD6" w:rsidRDefault="00125AD6" w:rsidP="007E207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72F3A" w:rsidRDefault="00772F3A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6"/>
        <w:gridCol w:w="3119"/>
        <w:gridCol w:w="419"/>
        <w:gridCol w:w="856"/>
        <w:gridCol w:w="3659"/>
        <w:gridCol w:w="594"/>
      </w:tblGrid>
      <w:tr w:rsidR="00901575" w:rsidTr="00504177">
        <w:trPr>
          <w:gridBefore w:val="1"/>
          <w:gridAfter w:val="1"/>
          <w:wBefore w:w="426" w:type="dxa"/>
          <w:wAfter w:w="594" w:type="dxa"/>
          <w:trHeight w:val="426"/>
        </w:trPr>
        <w:tc>
          <w:tcPr>
            <w:tcW w:w="4395" w:type="dxa"/>
            <w:gridSpan w:val="2"/>
            <w:vMerge w:val="restart"/>
          </w:tcPr>
          <w:p w:rsidR="00901575" w:rsidRDefault="00901575" w:rsidP="007E20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4" w:type="dxa"/>
            <w:gridSpan w:val="3"/>
          </w:tcPr>
          <w:p w:rsidR="00901575" w:rsidRPr="00B91432" w:rsidRDefault="006C4528" w:rsidP="008F5B2C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  <w:r w:rsidR="00806C84" w:rsidRPr="00806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บ้านน้ำโมงปางสา</w:t>
            </w:r>
          </w:p>
        </w:tc>
      </w:tr>
      <w:tr w:rsidR="00901575" w:rsidTr="00504177">
        <w:trPr>
          <w:gridBefore w:val="1"/>
          <w:gridAfter w:val="1"/>
          <w:wBefore w:w="426" w:type="dxa"/>
          <w:wAfter w:w="594" w:type="dxa"/>
          <w:trHeight w:val="421"/>
        </w:trPr>
        <w:tc>
          <w:tcPr>
            <w:tcW w:w="4395" w:type="dxa"/>
            <w:gridSpan w:val="2"/>
            <w:vMerge/>
          </w:tcPr>
          <w:p w:rsidR="00901575" w:rsidRDefault="00901575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4" w:type="dxa"/>
            <w:gridSpan w:val="3"/>
          </w:tcPr>
          <w:p w:rsidR="00901575" w:rsidRPr="00B91432" w:rsidRDefault="00901575" w:rsidP="008F5B2C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14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สำนักงานเขตพื้</w:t>
            </w:r>
            <w:r w:rsidR="00E07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นที่การศึกษาประถมศึกษาน่าน เขต 2</w:t>
            </w:r>
          </w:p>
        </w:tc>
      </w:tr>
      <w:tr w:rsidR="00475661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  <w:vAlign w:val="center"/>
          </w:tcPr>
          <w:p w:rsidR="00475661" w:rsidRPr="001218F4" w:rsidRDefault="00475661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4394" w:type="dxa"/>
            <w:gridSpan w:val="3"/>
            <w:vAlign w:val="center"/>
          </w:tcPr>
          <w:p w:rsidR="00475661" w:rsidRPr="001218F4" w:rsidRDefault="00475661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ชื่อกิจกรรม (หัวเรื่องที่นำมา </w:t>
            </w:r>
            <w:r w:rsidRPr="001218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</w:t>
            </w: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:rsidR="00475661" w:rsidRPr="001218F4" w:rsidRDefault="00475661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ประเด็น/ข้อสรุป</w:t>
            </w:r>
            <w:r w:rsidRPr="00121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ที่ได้รับโดยสังเขป</w:t>
            </w:r>
          </w:p>
          <w:p w:rsidR="00475661" w:rsidRPr="001218F4" w:rsidRDefault="00475661" w:rsidP="00475661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(วิธีการแก้ปัญหา)</w:t>
            </w:r>
          </w:p>
        </w:tc>
      </w:tr>
      <w:tr w:rsidR="00E51B9E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  <w:vAlign w:val="center"/>
          </w:tcPr>
          <w:p w:rsidR="00E51B9E" w:rsidRDefault="00E51B9E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13/5/2563</w:t>
            </w:r>
          </w:p>
        </w:tc>
        <w:tc>
          <w:tcPr>
            <w:tcW w:w="4394" w:type="dxa"/>
            <w:gridSpan w:val="3"/>
            <w:vAlign w:val="center"/>
          </w:tcPr>
          <w:p w:rsidR="00E51B9E" w:rsidRDefault="00E51B9E" w:rsidP="00203FA2">
            <w:pPr>
              <w:tabs>
                <w:tab w:val="right" w:pos="993"/>
              </w:tabs>
              <w:contextualSpacing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การจัดการเรียนการสอนทางไกล</w:t>
            </w:r>
          </w:p>
        </w:tc>
        <w:tc>
          <w:tcPr>
            <w:tcW w:w="4253" w:type="dxa"/>
            <w:gridSpan w:val="2"/>
            <w:vAlign w:val="center"/>
          </w:tcPr>
          <w:p w:rsidR="00E51B9E" w:rsidRDefault="00E51B9E" w:rsidP="00E51B9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รูออกสำรวจอุปกรณ์และพบปะชี้แจงทำความเข้าใจเรื่องการเรียนการทางไกลให้กับนักเรียนและผู้ปกครองเพื่อเตรียมความพร้อมในการเรียนทางไกลโดย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DLTV</w:t>
            </w:r>
          </w:p>
        </w:tc>
      </w:tr>
      <w:tr w:rsidR="00A5685F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  <w:vAlign w:val="center"/>
          </w:tcPr>
          <w:p w:rsidR="00A5685F" w:rsidRDefault="00A5685F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18/5/2563</w:t>
            </w:r>
          </w:p>
        </w:tc>
        <w:tc>
          <w:tcPr>
            <w:tcW w:w="4394" w:type="dxa"/>
            <w:gridSpan w:val="3"/>
            <w:vAlign w:val="center"/>
          </w:tcPr>
          <w:p w:rsidR="00A5685F" w:rsidRDefault="00A5685F" w:rsidP="00203FA2">
            <w:pPr>
              <w:tabs>
                <w:tab w:val="right" w:pos="993"/>
              </w:tabs>
              <w:contextualSpacing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การสรุปปัญหาในการจัดการเรียนการสอนทางไกลของสัปดาห์แรก(18-22/5/2563)</w:t>
            </w:r>
          </w:p>
        </w:tc>
        <w:tc>
          <w:tcPr>
            <w:tcW w:w="4253" w:type="dxa"/>
            <w:gridSpan w:val="2"/>
            <w:vAlign w:val="center"/>
          </w:tcPr>
          <w:p w:rsidR="00A5685F" w:rsidRPr="00291316" w:rsidRDefault="00291316" w:rsidP="00E51B9E">
            <w:pPr>
              <w:tabs>
                <w:tab w:val="right" w:pos="993"/>
              </w:tabs>
              <w:contextualSpacing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อุปกรณ์ในการเรียนไม่พร้อมกล่องรับสัณญาณจานดาวเทียมรุ่นเก่ารับ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DLTV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 ผู้ปกครองบางคนไม่มีเวลาดูแลนักเรียน</w:t>
            </w:r>
          </w:p>
        </w:tc>
      </w:tr>
      <w:tr w:rsidR="00475661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:rsidR="00475661" w:rsidRPr="00123C90" w:rsidRDefault="00FA3DDC" w:rsidP="00546D75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3C9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23C90" w:rsidRPr="00123C90">
              <w:rPr>
                <w:rFonts w:ascii="TH SarabunPSK" w:hAnsi="TH SarabunPSK" w:cs="TH SarabunPSK" w:hint="cs"/>
                <w:sz w:val="32"/>
                <w:szCs w:val="32"/>
                <w:cs/>
              </w:rPr>
              <w:t>9/6/2563</w:t>
            </w:r>
          </w:p>
        </w:tc>
        <w:tc>
          <w:tcPr>
            <w:tcW w:w="4394" w:type="dxa"/>
            <w:gridSpan w:val="3"/>
          </w:tcPr>
          <w:p w:rsidR="00475661" w:rsidRPr="00123C90" w:rsidRDefault="00EB3672" w:rsidP="00123C90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23C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การประชุมผู้ปกครองนักเรียน</w:t>
            </w:r>
            <w:r w:rsidR="00123C90" w:rsidRPr="00123C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จ้งข้อราชการนโยบายของโรงเรียนและชี้แจงทำความเข้าใจเกี่ยวกับการปฏิบัติตนในการมาเรียนโรงเรียนในสถานการณ์โรคโควิด19</w:t>
            </w:r>
          </w:p>
        </w:tc>
        <w:tc>
          <w:tcPr>
            <w:tcW w:w="4253" w:type="dxa"/>
            <w:gridSpan w:val="2"/>
          </w:tcPr>
          <w:p w:rsidR="00475661" w:rsidRPr="002A41E3" w:rsidRDefault="00E8785A" w:rsidP="00E35EB1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785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ให้ผู้ปกครองรับส่งนักเรียนบริเวณประตู 1 ให้นักเรียนปฏิบัติตนตาม ข้อปฏิบัติในสถานการณ์โรคโควิด19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785A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อย่างเคร่งครัด ( ลงทะเบียน เว้นระยะห่าง ใส่แมส ล้างมือ ใช้ภาชนะส่วนตัว)</w:t>
            </w:r>
          </w:p>
        </w:tc>
      </w:tr>
      <w:tr w:rsidR="00FA3DDC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:rsidR="00FA3DDC" w:rsidRPr="00203FA2" w:rsidRDefault="00203FA2" w:rsidP="00FA3DD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>16/11/2563</w:t>
            </w:r>
          </w:p>
        </w:tc>
        <w:tc>
          <w:tcPr>
            <w:tcW w:w="4394" w:type="dxa"/>
            <w:gridSpan w:val="3"/>
          </w:tcPr>
          <w:p w:rsidR="00FA3DDC" w:rsidRPr="00203FA2" w:rsidRDefault="00203FA2" w:rsidP="00FA3DDC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การประชุมผู้ปกครองนักเรียน</w:t>
            </w: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ปีการศึกษา2563 ภาคเรียนที่ 2 ครั้งที่ 1</w:t>
            </w:r>
          </w:p>
        </w:tc>
        <w:tc>
          <w:tcPr>
            <w:tcW w:w="4253" w:type="dxa"/>
            <w:gridSpan w:val="2"/>
          </w:tcPr>
          <w:p w:rsidR="00FA3DDC" w:rsidRPr="00203FA2" w:rsidRDefault="00203FA2" w:rsidP="00FA3DDC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 หัวหน้ากลุ่มงาน ครูผู้รับผิดชอบโครงการอาหารกลางวันเข้าร่วมประชุม เพื่อชี้แจงการดำเนินงานการจัดการศึกษา ระเบียบวินัย และการดำเนินงานอาหารกลางวันของนักเรียน</w:t>
            </w:r>
          </w:p>
        </w:tc>
      </w:tr>
      <w:tr w:rsidR="00E9258F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:rsidR="00E9258F" w:rsidRPr="00E9258F" w:rsidRDefault="00E9258F" w:rsidP="00E9258F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258F">
              <w:rPr>
                <w:rFonts w:ascii="TH SarabunPSK" w:hAnsi="TH SarabunPSK" w:cs="TH SarabunPSK" w:hint="cs"/>
                <w:sz w:val="32"/>
                <w:szCs w:val="32"/>
                <w:cs/>
              </w:rPr>
              <w:t>7/12/2563</w:t>
            </w:r>
          </w:p>
        </w:tc>
        <w:tc>
          <w:tcPr>
            <w:tcW w:w="4394" w:type="dxa"/>
            <w:gridSpan w:val="3"/>
          </w:tcPr>
          <w:p w:rsidR="00E9258F" w:rsidRPr="00E9258F" w:rsidRDefault="00E9258F" w:rsidP="00E9258F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258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การใช้จ่ายเงินงบประมาณของโครงการต่างๆ</w:t>
            </w:r>
          </w:p>
        </w:tc>
        <w:tc>
          <w:tcPr>
            <w:tcW w:w="4253" w:type="dxa"/>
            <w:gridSpan w:val="2"/>
          </w:tcPr>
          <w:p w:rsidR="00E9258F" w:rsidRPr="00E9258F" w:rsidRDefault="00E9258F" w:rsidP="00E9258F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25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ให้ครูผู้รับผิดชอบดำเนินการตามโครงการ </w:t>
            </w:r>
            <w:r w:rsidR="003448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9258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โดยยึดระเบียบการเงินและพัสดุของทางราชการ และประโยชน์ของผู้เรียนเป็นสำคัญ</w:t>
            </w:r>
          </w:p>
        </w:tc>
      </w:tr>
      <w:tr w:rsidR="0033669E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:rsidR="0033669E" w:rsidRPr="0033669E" w:rsidRDefault="0033669E" w:rsidP="0033669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69E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Pr="0033669E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33669E">
              <w:rPr>
                <w:rFonts w:ascii="TH SarabunPSK" w:hAnsi="TH SarabunPSK" w:cs="TH SarabunPSK" w:hint="cs"/>
                <w:sz w:val="32"/>
                <w:szCs w:val="32"/>
                <w:cs/>
              </w:rPr>
              <w:t>12/2563</w:t>
            </w:r>
          </w:p>
        </w:tc>
        <w:tc>
          <w:tcPr>
            <w:tcW w:w="4394" w:type="dxa"/>
            <w:gridSpan w:val="3"/>
          </w:tcPr>
          <w:p w:rsidR="0033669E" w:rsidRPr="0033669E" w:rsidRDefault="0033669E" w:rsidP="0033669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366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การแก้ไขพฤติกรรมที่ไม่พึงประสงค์ของนักเรียน</w:t>
            </w:r>
          </w:p>
        </w:tc>
        <w:tc>
          <w:tcPr>
            <w:tcW w:w="4253" w:type="dxa"/>
            <w:gridSpan w:val="2"/>
          </w:tcPr>
          <w:p w:rsidR="0033669E" w:rsidRPr="0033669E" w:rsidRDefault="0033669E" w:rsidP="0033669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3669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ให้คณะครูเข้มงวด กวดขัน เรื่องการป้องกันและแก้ไขพฤติกรรมที่ไม่พึงประสงค์ของนักเรียน</w:t>
            </w:r>
          </w:p>
        </w:tc>
      </w:tr>
      <w:tr w:rsidR="00A3433B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:rsidR="00A3433B" w:rsidRPr="00A3433B" w:rsidRDefault="00A3433B" w:rsidP="00A3433B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33B">
              <w:rPr>
                <w:rFonts w:ascii="TH SarabunPSK" w:hAnsi="TH SarabunPSK" w:cs="TH SarabunPSK" w:hint="cs"/>
                <w:sz w:val="32"/>
                <w:szCs w:val="32"/>
                <w:cs/>
              </w:rPr>
              <w:t>21/12/2563</w:t>
            </w:r>
          </w:p>
        </w:tc>
        <w:tc>
          <w:tcPr>
            <w:tcW w:w="4394" w:type="dxa"/>
            <w:gridSpan w:val="3"/>
          </w:tcPr>
          <w:p w:rsidR="00A3433B" w:rsidRPr="00A3433B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43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การขาดเรียน</w:t>
            </w:r>
          </w:p>
        </w:tc>
        <w:tc>
          <w:tcPr>
            <w:tcW w:w="4253" w:type="dxa"/>
            <w:gridSpan w:val="2"/>
          </w:tcPr>
          <w:p w:rsidR="00A3433B" w:rsidRPr="00A3433B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4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ให้ครูประจำชั้น ครูที่ปรึกษา โฮมรูม พบปะนักเรียนทุกเช้าของวันทำการ เพื่อเช็คการมาเรียน ห้ามนักเรียนขาดเรียนโดยไม่จำเป็น ถ้าขาดเรียนต่อเนื่องเกิน 3 วันให้ทำหนังสือติดตาม </w:t>
            </w:r>
            <w:r w:rsidR="003448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3433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เพื่อแจ้งผู้ปกครองรับทราบ</w:t>
            </w:r>
          </w:p>
        </w:tc>
      </w:tr>
      <w:tr w:rsidR="00A3433B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6"/>
        </w:trPr>
        <w:tc>
          <w:tcPr>
            <w:tcW w:w="1702" w:type="dxa"/>
            <w:gridSpan w:val="2"/>
          </w:tcPr>
          <w:p w:rsidR="00A3433B" w:rsidRPr="003F1E94" w:rsidRDefault="003F1E94" w:rsidP="00A3433B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E94">
              <w:rPr>
                <w:rFonts w:ascii="TH SarabunPSK" w:hAnsi="TH SarabunPSK" w:cs="TH SarabunPSK" w:hint="cs"/>
                <w:sz w:val="32"/>
                <w:szCs w:val="32"/>
                <w:cs/>
              </w:rPr>
              <w:t>25/12/2563</w:t>
            </w:r>
          </w:p>
        </w:tc>
        <w:tc>
          <w:tcPr>
            <w:tcW w:w="4394" w:type="dxa"/>
            <w:gridSpan w:val="3"/>
          </w:tcPr>
          <w:p w:rsidR="00A3433B" w:rsidRPr="003F1E94" w:rsidRDefault="003F1E94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F1E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การป้องกันโรคโควิด 19 </w:t>
            </w:r>
          </w:p>
        </w:tc>
        <w:tc>
          <w:tcPr>
            <w:tcW w:w="4253" w:type="dxa"/>
            <w:gridSpan w:val="2"/>
          </w:tcPr>
          <w:p w:rsidR="00A3433B" w:rsidRPr="003F1E94" w:rsidRDefault="003F1E94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F1E94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ให้ครู นักเรียนและผู้ปกครองปฏิบัติตนในการป้องกันการแพร่ระบาดของโรคโควิด19 ตามมาตรการป้องกัน อย่างเคร่งครัด</w:t>
            </w:r>
          </w:p>
        </w:tc>
      </w:tr>
      <w:tr w:rsidR="00A3433B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</w:tcPr>
          <w:p w:rsidR="00A3433B" w:rsidRPr="00C835AD" w:rsidRDefault="00C835AD" w:rsidP="00A3433B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35AD">
              <w:rPr>
                <w:rFonts w:ascii="TH SarabunPSK" w:hAnsi="TH SarabunPSK" w:cs="TH SarabunPSK" w:hint="cs"/>
                <w:sz w:val="32"/>
                <w:szCs w:val="32"/>
                <w:cs/>
              </w:rPr>
              <w:t>8/1/2564</w:t>
            </w:r>
          </w:p>
        </w:tc>
        <w:tc>
          <w:tcPr>
            <w:tcW w:w="4394" w:type="dxa"/>
            <w:gridSpan w:val="3"/>
          </w:tcPr>
          <w:p w:rsidR="00A3433B" w:rsidRPr="00C835AD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835A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การปฏิบัติตนตามกฎ ระเบียบของโรงเรียน</w:t>
            </w:r>
          </w:p>
        </w:tc>
        <w:tc>
          <w:tcPr>
            <w:tcW w:w="4253" w:type="dxa"/>
            <w:gridSpan w:val="2"/>
          </w:tcPr>
          <w:p w:rsidR="00A3433B" w:rsidRPr="00C835AD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835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ให้คณะครูเข้มงวด กวดขัน ให้นักเรียนปฏิบัติตนตามกฎ ระเบียบของโรงเรียนอย่างเคร่งครัด </w:t>
            </w:r>
          </w:p>
          <w:p w:rsidR="00A3433B" w:rsidRPr="00C835AD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835AD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หากมีปัญหาให้แจ้งผู้อำนวยการโรงเรียนรับทราบ เพื่อดำเนินการแก้ปัญหาตามระบบ ขั้นตอนต่อไป</w:t>
            </w:r>
          </w:p>
        </w:tc>
      </w:tr>
      <w:tr w:rsidR="00DC07D9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</w:tcPr>
          <w:p w:rsidR="00DC07D9" w:rsidRPr="00203FA2" w:rsidRDefault="00DC07D9" w:rsidP="00DC07D9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6/2/2564</w:t>
            </w:r>
          </w:p>
        </w:tc>
        <w:tc>
          <w:tcPr>
            <w:tcW w:w="4394" w:type="dxa"/>
            <w:gridSpan w:val="3"/>
          </w:tcPr>
          <w:p w:rsidR="00DC07D9" w:rsidRPr="00203FA2" w:rsidRDefault="00DC07D9" w:rsidP="00DC07D9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การประชุมผู้ปกครองนักเรียน ปีการศึกษา2563 ภาคเรี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ยนที่ 2 ครั้งที่ 2</w:t>
            </w:r>
          </w:p>
        </w:tc>
        <w:tc>
          <w:tcPr>
            <w:tcW w:w="4253" w:type="dxa"/>
            <w:gridSpan w:val="2"/>
          </w:tcPr>
          <w:p w:rsidR="00DC07D9" w:rsidRPr="00203FA2" w:rsidRDefault="00DC07D9" w:rsidP="00DC07D9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ผู้อำนวยการโรงเรียน หัวหน้ากลุ่มงาน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ประชุมเพื่อชี้แจงการดำเนินงานการจัดการเรียนการสอน ระเบียบวินัย การขาดเรียน และการแก้ขพฤติกรรมที่ไม่พึงประสงค์ของนักเรียน โดยขอความร่วมมือผู้ปกครองนักเรียนได้อบรมสั่งสอน ดูแลเอาใจใส่เรื่องการเรียน การขาดเรียน และความประพฤติของนักเรียนอย่างเคร่งครัด</w:t>
            </w:r>
          </w:p>
        </w:tc>
      </w:tr>
      <w:tr w:rsidR="00DC07D9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0349" w:type="dxa"/>
            <w:gridSpan w:val="7"/>
          </w:tcPr>
          <w:p w:rsidR="00DC07D9" w:rsidRPr="001218F4" w:rsidRDefault="00654A33" w:rsidP="00DC07D9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   10</w:t>
            </w:r>
            <w:r w:rsidR="00DC07D9"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ครั้ง</w:t>
            </w:r>
          </w:p>
        </w:tc>
      </w:tr>
      <w:tr w:rsidR="00DC07D9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5240" w:type="dxa"/>
            <w:gridSpan w:val="4"/>
          </w:tcPr>
          <w:p w:rsidR="00DC07D9" w:rsidRPr="00427F0E" w:rsidRDefault="00DC07D9" w:rsidP="00DC07D9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การรับรองของตนเอง</w:t>
            </w:r>
          </w:p>
          <w:p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ขอรับรองว่าเป็นข้อมูลของข้าพเจ้าที่ถูกต้องตรงตามความเป็นจริง</w:t>
            </w:r>
          </w:p>
          <w:p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(ลงชื่อ)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</w:t>
            </w:r>
          </w:p>
          <w:p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(นางสาวชัชชวรีย์   ลือยศ)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</w:p>
          <w:p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ตำแหน่งครู  วิทยฐานะชำนาญการ</w:t>
            </w:r>
          </w:p>
          <w:p w:rsidR="00DC07D9" w:rsidRDefault="00DC07D9" w:rsidP="00DC07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9" w:type="dxa"/>
            <w:gridSpan w:val="3"/>
          </w:tcPr>
          <w:p w:rsidR="00DC07D9" w:rsidRPr="00427F0E" w:rsidRDefault="00DC07D9" w:rsidP="00DC07D9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การรับรองของผู้อำนวยการสถานศึกษา</w:t>
            </w:r>
          </w:p>
          <w:p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ขอรับรองว่าข้อมูลที่บันทึกได้รับการตรวจสอบแล้ว</w:t>
            </w:r>
          </w:p>
          <w:p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07D9" w:rsidRDefault="00DC07D9" w:rsidP="00DC07D9">
            <w:pPr>
              <w:contextualSpacing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C07D9" w:rsidRDefault="00DC07D9" w:rsidP="00DC07D9">
            <w:pPr>
              <w:contextualSpacing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C07D9" w:rsidRPr="006918E3" w:rsidRDefault="00DC07D9" w:rsidP="00DC07D9">
            <w:pPr>
              <w:contextualSpacing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C07D9" w:rsidRDefault="00DC07D9" w:rsidP="00DC07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(นายวิชาญ  ใบยา)</w:t>
            </w:r>
          </w:p>
          <w:p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ตำแหน่ง ผู้อำนวยการโรงเรียนบ้านน้ำโมงปางสา</w:t>
            </w:r>
          </w:p>
          <w:p w:rsidR="00DC07D9" w:rsidRDefault="00DC07D9" w:rsidP="00DC07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594E" w:rsidRDefault="0009594E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91432" w:rsidTr="00345C1B">
        <w:trPr>
          <w:trHeight w:val="426"/>
        </w:trPr>
        <w:tc>
          <w:tcPr>
            <w:tcW w:w="4820" w:type="dxa"/>
            <w:vMerge w:val="restart"/>
          </w:tcPr>
          <w:p w:rsidR="00F01570" w:rsidRDefault="00B91432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E6F9C4" wp14:editId="7008879A">
                      <wp:simplePos x="0" y="0"/>
                      <wp:positionH relativeFrom="column">
                        <wp:posOffset>9058</wp:posOffset>
                      </wp:positionH>
                      <wp:positionV relativeFrom="paragraph">
                        <wp:posOffset>68820</wp:posOffset>
                      </wp:positionV>
                      <wp:extent cx="2604052" cy="974785"/>
                      <wp:effectExtent l="0" t="0" r="25400" b="15875"/>
                      <wp:wrapNone/>
                      <wp:docPr id="7" name="สี่เหลี่ยมผืนผ้ามุมมน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052" cy="9747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25AD6" w:rsidRDefault="00125AD6" w:rsidP="008208FA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B9143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 xml:space="preserve">4. </w:t>
                                  </w:r>
                                  <w:r w:rsidRPr="00B9143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>การพัฒนาตนเอง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>(ครูผู้สอน)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E6F9C4" id="สี่เหลี่ยมผืนผ้ามุมมน 7" o:spid="_x0000_s1029" style="position:absolute;margin-left:.7pt;margin-top:5.4pt;width:205.05pt;height:7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" fillcolor="window" strokecolor="windowText" strokeweight="1pt">
                      <v:stroke joinstyle="miter"/>
                      <v:textbox>
                        <w:txbxContent>
                          <w:p w:rsidR="00125AD6" w:rsidRDefault="00125AD6" w:rsidP="008208FA">
                            <w:pPr>
                              <w:spacing w:after="0" w:line="240" w:lineRule="auto"/>
                              <w:jc w:val="center"/>
                            </w:pPr>
                            <w:r w:rsidRPr="00B914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4. </w:t>
                            </w:r>
                            <w:r w:rsidRPr="00B914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การพัฒนาตนเอง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(ครูผู้สอน)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01570" w:rsidRDefault="00F01570" w:rsidP="00F015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84A" w:rsidRPr="00F01570" w:rsidRDefault="008D784A" w:rsidP="00F01570">
            <w:pPr>
              <w:ind w:right="-152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B91432" w:rsidRPr="00B91432" w:rsidRDefault="00B91432" w:rsidP="00345C1B">
            <w:pPr>
              <w:ind w:left="34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432" w:rsidTr="00345C1B">
        <w:trPr>
          <w:trHeight w:val="426"/>
        </w:trPr>
        <w:tc>
          <w:tcPr>
            <w:tcW w:w="4820" w:type="dxa"/>
            <w:vMerge/>
          </w:tcPr>
          <w:p w:rsidR="00B91432" w:rsidRDefault="00B91432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B91432" w:rsidRPr="00B91432" w:rsidRDefault="006C4528" w:rsidP="00345C1B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  <w:r w:rsidR="00806C84" w:rsidRPr="00806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บ้านน้ำโมงปางสา</w:t>
            </w:r>
          </w:p>
        </w:tc>
      </w:tr>
      <w:tr w:rsidR="00B91432" w:rsidTr="00345C1B">
        <w:trPr>
          <w:trHeight w:val="421"/>
        </w:trPr>
        <w:tc>
          <w:tcPr>
            <w:tcW w:w="4820" w:type="dxa"/>
            <w:vMerge/>
          </w:tcPr>
          <w:p w:rsidR="00B91432" w:rsidRDefault="00B91432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475661" w:rsidRPr="00B91432" w:rsidRDefault="00B91432" w:rsidP="00345C1B">
            <w:pPr>
              <w:tabs>
                <w:tab w:val="left" w:pos="1317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4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สำนักงานเขตพื้</w:t>
            </w:r>
            <w:r w:rsidR="00F015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นที่การศึกษาประถมศึกษาน่าน เขต 2</w:t>
            </w:r>
          </w:p>
        </w:tc>
      </w:tr>
    </w:tbl>
    <w:p w:rsidR="008208FA" w:rsidRDefault="008208FA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B91432" w:rsidRPr="008530E1" w:rsidRDefault="005E75BA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</w:t>
      </w:r>
      <w:r w:rsidR="008530E1" w:rsidRPr="008530E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หลักสูตรที่ผ่านการอบรม ในปี</w:t>
      </w:r>
      <w:r w:rsidR="00A33B39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06F7">
        <w:rPr>
          <w:rFonts w:ascii="TH SarabunPSK" w:hAnsi="TH SarabunPSK" w:cs="TH SarabunPSK" w:hint="cs"/>
          <w:b/>
          <w:bCs/>
          <w:sz w:val="32"/>
          <w:szCs w:val="32"/>
          <w:cs/>
        </w:rPr>
        <w:t>2563</w:t>
      </w:r>
      <w:r w:rsidR="008530E1" w:rsidRPr="008530E1">
        <w:rPr>
          <w:rFonts w:ascii="TH SarabunPSK" w:hAnsi="TH SarabunPSK" w:cs="TH SarabunPSK" w:hint="cs"/>
          <w:b/>
          <w:bCs/>
          <w:sz w:val="32"/>
          <w:szCs w:val="32"/>
          <w:cs/>
        </w:rPr>
        <w:t>-ปัจจุบัน</w:t>
      </w:r>
    </w:p>
    <w:tbl>
      <w:tblPr>
        <w:tblStyle w:val="a4"/>
        <w:tblW w:w="10231" w:type="dxa"/>
        <w:tblInd w:w="-455" w:type="dxa"/>
        <w:tblLook w:val="04A0" w:firstRow="1" w:lastRow="0" w:firstColumn="1" w:lastColumn="0" w:noHBand="0" w:noVBand="1"/>
      </w:tblPr>
      <w:tblGrid>
        <w:gridCol w:w="450"/>
        <w:gridCol w:w="5220"/>
        <w:gridCol w:w="2250"/>
        <w:gridCol w:w="2311"/>
      </w:tblGrid>
      <w:tr w:rsidR="00345C1B" w:rsidTr="00D45AF9">
        <w:tc>
          <w:tcPr>
            <w:tcW w:w="450" w:type="dxa"/>
          </w:tcPr>
          <w:p w:rsidR="00345C1B" w:rsidRPr="001218F4" w:rsidRDefault="008530E1" w:rsidP="008530E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20" w:type="dxa"/>
          </w:tcPr>
          <w:p w:rsidR="00345C1B" w:rsidRPr="001218F4" w:rsidRDefault="008530E1" w:rsidP="008530E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2250" w:type="dxa"/>
          </w:tcPr>
          <w:p w:rsidR="00345C1B" w:rsidRPr="001218F4" w:rsidRDefault="005E75BA" w:rsidP="008530E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วัน/เดือน/ปีที่อบรม</w:t>
            </w:r>
          </w:p>
        </w:tc>
        <w:tc>
          <w:tcPr>
            <w:tcW w:w="2311" w:type="dxa"/>
          </w:tcPr>
          <w:p w:rsidR="00345C1B" w:rsidRPr="001218F4" w:rsidRDefault="005E75BA" w:rsidP="008530E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สถาบันที่จัดอบรม</w:t>
            </w:r>
          </w:p>
        </w:tc>
      </w:tr>
      <w:tr w:rsidR="004126D9" w:rsidTr="00D45AF9">
        <w:tc>
          <w:tcPr>
            <w:tcW w:w="450" w:type="dxa"/>
          </w:tcPr>
          <w:p w:rsidR="004126D9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5220" w:type="dxa"/>
          </w:tcPr>
          <w:p w:rsidR="004126D9" w:rsidRPr="00365B0A" w:rsidRDefault="004126D9" w:rsidP="004126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อบรมบทเรียนออนไลน์หลักสูตร </w:t>
            </w:r>
            <w:r w:rsidRPr="00365B0A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รู้จักกับไวรัสโควิด-19</w:t>
            </w:r>
            <w:r w:rsidRPr="00365B0A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250" w:type="dxa"/>
          </w:tcPr>
          <w:p w:rsidR="004126D9" w:rsidRPr="00365B0A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5 พฤษภาคม 2563</w:t>
            </w:r>
          </w:p>
        </w:tc>
        <w:tc>
          <w:tcPr>
            <w:tcW w:w="2311" w:type="dxa"/>
          </w:tcPr>
          <w:p w:rsidR="004126D9" w:rsidRPr="00365B0A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5B0A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เว็บไซต์คลังความรู้</w:t>
            </w:r>
          </w:p>
          <w:p w:rsidR="004126D9" w:rsidRPr="00365B0A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สพป.พะเยา เขต 2</w:t>
            </w:r>
          </w:p>
        </w:tc>
      </w:tr>
      <w:tr w:rsidR="004126D9" w:rsidTr="00D45AF9">
        <w:trPr>
          <w:trHeight w:val="1383"/>
        </w:trPr>
        <w:tc>
          <w:tcPr>
            <w:tcW w:w="450" w:type="dxa"/>
          </w:tcPr>
          <w:p w:rsidR="004126D9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5220" w:type="dxa"/>
          </w:tcPr>
          <w:p w:rsidR="004126D9" w:rsidRPr="00365B0A" w:rsidRDefault="004126D9" w:rsidP="004126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การจัดการเรียนการสอนทางไกล ในสถานการณ์การแพร่ระบาดของโรคติดเชื้อไวรัสโคโรนา2019(</w:t>
            </w:r>
            <w:r w:rsidRPr="00365B0A">
              <w:rPr>
                <w:rFonts w:ascii="TH SarabunPSK" w:hAnsi="TH SarabunPSK" w:cs="TH SarabunPSK"/>
                <w:sz w:val="32"/>
                <w:szCs w:val="32"/>
              </w:rPr>
              <w:t>COVID-19</w:t>
            </w: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365B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ผ่านระบบการประชุมทางไกล</w:t>
            </w:r>
          </w:p>
        </w:tc>
        <w:tc>
          <w:tcPr>
            <w:tcW w:w="2250" w:type="dxa"/>
          </w:tcPr>
          <w:p w:rsidR="004126D9" w:rsidRPr="00365B0A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7 พฤษภาคม 2563</w:t>
            </w:r>
          </w:p>
        </w:tc>
        <w:tc>
          <w:tcPr>
            <w:tcW w:w="2311" w:type="dxa"/>
          </w:tcPr>
          <w:p w:rsidR="004126D9" w:rsidRPr="00365B0A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</w:p>
        </w:tc>
      </w:tr>
      <w:tr w:rsidR="004126D9" w:rsidTr="00D45AF9">
        <w:tc>
          <w:tcPr>
            <w:tcW w:w="450" w:type="dxa"/>
          </w:tcPr>
          <w:p w:rsidR="004126D9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5220" w:type="dxa"/>
          </w:tcPr>
          <w:p w:rsidR="004126D9" w:rsidRPr="00365B0A" w:rsidRDefault="004126D9" w:rsidP="004126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/>
                <w:sz w:val="32"/>
                <w:szCs w:val="32"/>
              </w:rPr>
              <w:t>English in Daily Life</w:t>
            </w:r>
          </w:p>
        </w:tc>
        <w:tc>
          <w:tcPr>
            <w:tcW w:w="2250" w:type="dxa"/>
          </w:tcPr>
          <w:p w:rsidR="004126D9" w:rsidRPr="00365B0A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23 พฤษภาคม 2563</w:t>
            </w:r>
          </w:p>
        </w:tc>
        <w:tc>
          <w:tcPr>
            <w:tcW w:w="2311" w:type="dxa"/>
          </w:tcPr>
          <w:p w:rsidR="004126D9" w:rsidRPr="00365B0A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5B0A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เว็บไซต์คลังความรู้</w:t>
            </w:r>
          </w:p>
          <w:p w:rsidR="004126D9" w:rsidRPr="00365B0A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สพม.37</w:t>
            </w:r>
          </w:p>
        </w:tc>
      </w:tr>
      <w:tr w:rsidR="004126D9" w:rsidTr="00D45AF9">
        <w:tc>
          <w:tcPr>
            <w:tcW w:w="450" w:type="dxa"/>
          </w:tcPr>
          <w:p w:rsidR="004126D9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5220" w:type="dxa"/>
          </w:tcPr>
          <w:p w:rsidR="004126D9" w:rsidRPr="00365B0A" w:rsidRDefault="004126D9" w:rsidP="004126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/>
                <w:sz w:val="32"/>
                <w:szCs w:val="32"/>
              </w:rPr>
              <w:t xml:space="preserve">The Common European Framework of Reference for  Languages </w:t>
            </w: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65B0A">
              <w:rPr>
                <w:rFonts w:ascii="TH SarabunPSK" w:hAnsi="TH SarabunPSK" w:cs="TH SarabunPSK"/>
                <w:sz w:val="32"/>
                <w:szCs w:val="32"/>
              </w:rPr>
              <w:t>CEFR</w:t>
            </w: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365B0A">
              <w:rPr>
                <w:rFonts w:ascii="TH SarabunPSK" w:hAnsi="TH SarabunPSK" w:cs="TH SarabunPSK"/>
                <w:sz w:val="32"/>
                <w:szCs w:val="32"/>
              </w:rPr>
              <w:t xml:space="preserve"> Teaching Approach </w:t>
            </w:r>
          </w:p>
        </w:tc>
        <w:tc>
          <w:tcPr>
            <w:tcW w:w="2250" w:type="dxa"/>
          </w:tcPr>
          <w:p w:rsidR="004126D9" w:rsidRPr="00365B0A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23 พฤษภาคม 2563</w:t>
            </w:r>
          </w:p>
        </w:tc>
        <w:tc>
          <w:tcPr>
            <w:tcW w:w="2311" w:type="dxa"/>
          </w:tcPr>
          <w:p w:rsidR="004126D9" w:rsidRPr="00365B0A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5B0A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เว็บไซต์คลังความรู้</w:t>
            </w:r>
          </w:p>
          <w:p w:rsidR="004126D9" w:rsidRPr="00365B0A" w:rsidRDefault="004126D9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สพป.สุพรรณบุรี เขต 1</w:t>
            </w:r>
          </w:p>
        </w:tc>
      </w:tr>
      <w:tr w:rsidR="0036389D" w:rsidTr="00D45AF9">
        <w:tc>
          <w:tcPr>
            <w:tcW w:w="450" w:type="dxa"/>
          </w:tcPr>
          <w:p w:rsidR="0036389D" w:rsidRDefault="0036389D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5220" w:type="dxa"/>
          </w:tcPr>
          <w:p w:rsidR="0036389D" w:rsidRPr="00365B0A" w:rsidRDefault="0036389D" w:rsidP="004126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The Edutainment English for teacher training</w:t>
            </w:r>
          </w:p>
        </w:tc>
        <w:tc>
          <w:tcPr>
            <w:tcW w:w="2250" w:type="dxa"/>
          </w:tcPr>
          <w:p w:rsidR="0036389D" w:rsidRPr="00365B0A" w:rsidRDefault="0036389D" w:rsidP="004126D9">
            <w:pPr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  <w:r w:rsidRPr="003425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2563</w:t>
            </w:r>
          </w:p>
        </w:tc>
        <w:tc>
          <w:tcPr>
            <w:tcW w:w="2311" w:type="dxa"/>
          </w:tcPr>
          <w:p w:rsidR="0036389D" w:rsidRPr="00365B0A" w:rsidRDefault="0036389D" w:rsidP="004126D9">
            <w:pPr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สพป.น่าน เขต 2</w:t>
            </w:r>
          </w:p>
        </w:tc>
      </w:tr>
      <w:tr w:rsidR="004126D9" w:rsidTr="00D45AF9">
        <w:tc>
          <w:tcPr>
            <w:tcW w:w="450" w:type="dxa"/>
          </w:tcPr>
          <w:p w:rsidR="004126D9" w:rsidRDefault="0036389D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4126D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20" w:type="dxa"/>
          </w:tcPr>
          <w:p w:rsidR="004126D9" w:rsidRPr="00342561" w:rsidRDefault="003448A5" w:rsidP="004126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561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โครงการโรงเรียนปลอดภัยหลักสูตรการลดความเสี่ยงภัยภิบัติธรรมชาติและการปรับตัวการเปลี่ยนแปลงสภาพภูมิอากาศ</w:t>
            </w:r>
          </w:p>
        </w:tc>
        <w:tc>
          <w:tcPr>
            <w:tcW w:w="2250" w:type="dxa"/>
          </w:tcPr>
          <w:p w:rsidR="004126D9" w:rsidRPr="00342561" w:rsidRDefault="003448A5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561">
              <w:rPr>
                <w:rFonts w:ascii="TH SarabunPSK" w:hAnsi="TH SarabunPSK" w:cs="TH SarabunPSK" w:hint="cs"/>
                <w:sz w:val="32"/>
                <w:szCs w:val="32"/>
                <w:cs/>
              </w:rPr>
              <w:t>25 มิถุนายน 2563</w:t>
            </w:r>
          </w:p>
        </w:tc>
        <w:tc>
          <w:tcPr>
            <w:tcW w:w="2311" w:type="dxa"/>
          </w:tcPr>
          <w:p w:rsidR="004126D9" w:rsidRPr="00342561" w:rsidRDefault="003448A5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561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มูลนิธิศุภนิมิตแห่งประเทศไทย</w:t>
            </w:r>
          </w:p>
        </w:tc>
      </w:tr>
      <w:tr w:rsidR="004126D9" w:rsidTr="00D45AF9">
        <w:tc>
          <w:tcPr>
            <w:tcW w:w="450" w:type="dxa"/>
          </w:tcPr>
          <w:p w:rsidR="004126D9" w:rsidRDefault="0036389D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126D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20" w:type="dxa"/>
          </w:tcPr>
          <w:p w:rsidR="004126D9" w:rsidRPr="009625E8" w:rsidRDefault="009625E8" w:rsidP="004126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5E8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อบรมออนไลน์การจัดการเรียนรู้วิทยาศาสตร์คำนวณสำหรับครูประถมศึกษาปีที่1-3</w:t>
            </w:r>
          </w:p>
        </w:tc>
        <w:tc>
          <w:tcPr>
            <w:tcW w:w="2250" w:type="dxa"/>
          </w:tcPr>
          <w:p w:rsidR="004126D9" w:rsidRPr="009625E8" w:rsidRDefault="009625E8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5E8">
              <w:rPr>
                <w:rFonts w:ascii="TH SarabunPSK" w:hAnsi="TH SarabunPSK" w:cs="TH SarabunPSK" w:hint="cs"/>
                <w:sz w:val="32"/>
                <w:szCs w:val="32"/>
                <w:cs/>
              </w:rPr>
              <w:t>6 มีนาคม 2564</w:t>
            </w:r>
          </w:p>
        </w:tc>
        <w:tc>
          <w:tcPr>
            <w:tcW w:w="2311" w:type="dxa"/>
          </w:tcPr>
          <w:p w:rsidR="004126D9" w:rsidRPr="009625E8" w:rsidRDefault="009625E8" w:rsidP="004126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5E8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คณะกรรมการการศึกษาขั้นพื้นฐาน</w:t>
            </w:r>
          </w:p>
        </w:tc>
      </w:tr>
    </w:tbl>
    <w:p w:rsidR="001A077F" w:rsidRDefault="001A077F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:rsidR="0045761A" w:rsidRDefault="0045761A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:rsidR="0045761A" w:rsidRDefault="0045761A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:rsidR="0045761A" w:rsidRPr="001E573E" w:rsidRDefault="0045761A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 w:hint="cs"/>
          <w:b/>
          <w:bCs/>
          <w:sz w:val="16"/>
          <w:szCs w:val="16"/>
        </w:rPr>
      </w:pPr>
      <w:bookmarkStart w:id="0" w:name="_GoBack"/>
      <w:bookmarkEnd w:id="0"/>
    </w:p>
    <w:p w:rsidR="008530E1" w:rsidRPr="008530E1" w:rsidRDefault="005E75BA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4.2 </w:t>
      </w:r>
      <w:r w:rsidR="008530E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หลักสูตรที่ต้อง</w:t>
      </w:r>
      <w:r w:rsidR="008530E1" w:rsidRPr="008530E1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การอบรม</w:t>
      </w:r>
      <w:r w:rsidR="008530E1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8530E1" w:rsidRPr="008530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62"/>
        <w:gridCol w:w="5245"/>
        <w:gridCol w:w="3969"/>
      </w:tblGrid>
      <w:tr w:rsidR="008530E1" w:rsidTr="008530E1">
        <w:tc>
          <w:tcPr>
            <w:tcW w:w="562" w:type="dxa"/>
          </w:tcPr>
          <w:p w:rsidR="008530E1" w:rsidRDefault="008530E1" w:rsidP="00125AD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245" w:type="dxa"/>
          </w:tcPr>
          <w:p w:rsidR="008530E1" w:rsidRDefault="008530E1" w:rsidP="00125AD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3969" w:type="dxa"/>
          </w:tcPr>
          <w:p w:rsidR="008530E1" w:rsidRDefault="008530E1" w:rsidP="00125AD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สถาบันที่จัดอบรม</w:t>
            </w:r>
          </w:p>
        </w:tc>
      </w:tr>
      <w:tr w:rsidR="00E03BE4" w:rsidTr="008530E1">
        <w:tc>
          <w:tcPr>
            <w:tcW w:w="562" w:type="dxa"/>
          </w:tcPr>
          <w:p w:rsidR="00E03BE4" w:rsidRDefault="00E03BE4" w:rsidP="00E03BE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5245" w:type="dxa"/>
          </w:tcPr>
          <w:p w:rsidR="00E03BE4" w:rsidRPr="00087A98" w:rsidRDefault="00E03BE4" w:rsidP="00E03BE4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7A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การสร้างสื่อการสอนและเกมอย่างสร้างสรรค์</w:t>
            </w:r>
          </w:p>
        </w:tc>
        <w:tc>
          <w:tcPr>
            <w:tcW w:w="3969" w:type="dxa"/>
          </w:tcPr>
          <w:p w:rsidR="00E03BE4" w:rsidRDefault="00E03BE4" w:rsidP="00E03BE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</w:p>
        </w:tc>
      </w:tr>
      <w:tr w:rsidR="00E03BE4" w:rsidTr="008530E1">
        <w:tc>
          <w:tcPr>
            <w:tcW w:w="562" w:type="dxa"/>
          </w:tcPr>
          <w:p w:rsidR="00E03BE4" w:rsidRDefault="00E03BE4" w:rsidP="00E03BE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245" w:type="dxa"/>
          </w:tcPr>
          <w:p w:rsidR="00E03BE4" w:rsidRDefault="00E03BE4" w:rsidP="00E03BE4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เทคนิคการสอนภาษาอังกฤษ ระดับประถม</w:t>
            </w:r>
          </w:p>
        </w:tc>
        <w:tc>
          <w:tcPr>
            <w:tcW w:w="3969" w:type="dxa"/>
          </w:tcPr>
          <w:p w:rsidR="00E03BE4" w:rsidRDefault="00E03BE4" w:rsidP="00E03BE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</w:p>
        </w:tc>
      </w:tr>
    </w:tbl>
    <w:p w:rsidR="00E03BE4" w:rsidRDefault="00E03BE4" w:rsidP="000B77E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0B77E2" w:rsidRPr="00427F0E" w:rsidRDefault="000B77E2" w:rsidP="000B77E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การรับรองของตนเอง</w:t>
      </w:r>
    </w:p>
    <w:p w:rsidR="000B77E2" w:rsidRDefault="000B77E2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ขอรับรองว่าเป็นข้อมูล</w:t>
      </w:r>
      <w:r w:rsidR="00772F3A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ข้าพเจ้าที่ถูกต้องตรงตามความเป็นจริง</w:t>
      </w:r>
    </w:p>
    <w:p w:rsidR="000B77E2" w:rsidRPr="0084156D" w:rsidRDefault="000B77E2" w:rsidP="000B77E2">
      <w:pPr>
        <w:spacing w:line="240" w:lineRule="auto"/>
        <w:contextualSpacing/>
        <w:rPr>
          <w:rFonts w:ascii="TH SarabunPSK" w:hAnsi="TH SarabunPSK" w:cs="TH SarabunPSK"/>
          <w:sz w:val="8"/>
          <w:szCs w:val="8"/>
        </w:rPr>
      </w:pPr>
    </w:p>
    <w:p w:rsidR="000B77E2" w:rsidRDefault="000B77E2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:rsidR="00B3051A" w:rsidRDefault="00B3051A" w:rsidP="00B3051A">
      <w:pPr>
        <w:spacing w:line="240" w:lineRule="auto"/>
        <w:ind w:left="57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(นางสาวชัชชวรีย์   ลือยศ)</w:t>
      </w:r>
    </w:p>
    <w:p w:rsidR="00B3051A" w:rsidRDefault="00B3051A" w:rsidP="00B3051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F7547">
        <w:rPr>
          <w:rFonts w:ascii="TH SarabunPSK" w:hAnsi="TH SarabunPSK" w:cs="TH SarabunPSK" w:hint="cs"/>
          <w:sz w:val="32"/>
          <w:szCs w:val="32"/>
          <w:cs/>
        </w:rPr>
        <w:t>ตำแหน่งครู  วิทยฐานะชำนาญการ</w:t>
      </w:r>
    </w:p>
    <w:p w:rsidR="000B77E2" w:rsidRPr="008208FA" w:rsidRDefault="000B77E2" w:rsidP="00806C84">
      <w:pPr>
        <w:spacing w:line="240" w:lineRule="auto"/>
        <w:contextualSpacing/>
      </w:pPr>
      <w:r>
        <w:t xml:space="preserve">                              </w:t>
      </w:r>
      <w:r w:rsidR="008208FA">
        <w:t xml:space="preserve">                               </w:t>
      </w:r>
    </w:p>
    <w:p w:rsidR="000B77E2" w:rsidRPr="00427F0E" w:rsidRDefault="000B77E2" w:rsidP="000B77E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การรับรองของผู้อำนวยการสถานศึกษา</w:t>
      </w:r>
    </w:p>
    <w:p w:rsidR="000B77E2" w:rsidRPr="007E2070" w:rsidRDefault="000B77E2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ขอรับรองว่าข้อมูลที่บันทึกได้รับการตรวจสอบแล้ว</w:t>
      </w:r>
    </w:p>
    <w:p w:rsidR="000B77E2" w:rsidRDefault="000B77E2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:rsidR="00C73715" w:rsidRDefault="000B77E2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73715">
        <w:rPr>
          <w:rFonts w:ascii="TH SarabunPSK" w:hAnsi="TH SarabunPSK" w:cs="TH SarabunPSK"/>
          <w:sz w:val="32"/>
          <w:szCs w:val="32"/>
        </w:rPr>
        <w:t xml:space="preserve">         </w:t>
      </w:r>
      <w:r w:rsidR="00C737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="005550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73715"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7D7E6F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="00C7371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20577" w:rsidRDefault="00C73715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ผู้อำนวยการโรงเรียนบ้านน้ำโมงปางสา</w:t>
      </w:r>
    </w:p>
    <w:sectPr w:rsidR="00420577" w:rsidSect="00F01570">
      <w:type w:val="nextColumn"/>
      <w:pgSz w:w="11907" w:h="16839" w:code="9"/>
      <w:pgMar w:top="992" w:right="992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5A1" w:rsidRDefault="005075A1" w:rsidP="00345C1B">
      <w:pPr>
        <w:spacing w:after="0" w:line="240" w:lineRule="auto"/>
      </w:pPr>
      <w:r>
        <w:separator/>
      </w:r>
    </w:p>
  </w:endnote>
  <w:endnote w:type="continuationSeparator" w:id="0">
    <w:p w:rsidR="005075A1" w:rsidRDefault="005075A1" w:rsidP="0034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5A1" w:rsidRDefault="005075A1" w:rsidP="00345C1B">
      <w:pPr>
        <w:spacing w:after="0" w:line="240" w:lineRule="auto"/>
      </w:pPr>
      <w:r>
        <w:separator/>
      </w:r>
    </w:p>
  </w:footnote>
  <w:footnote w:type="continuationSeparator" w:id="0">
    <w:p w:rsidR="005075A1" w:rsidRDefault="005075A1" w:rsidP="00345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17"/>
    <w:rsid w:val="00017309"/>
    <w:rsid w:val="00031323"/>
    <w:rsid w:val="00087A98"/>
    <w:rsid w:val="00087B95"/>
    <w:rsid w:val="00094EED"/>
    <w:rsid w:val="000956B2"/>
    <w:rsid w:val="0009594E"/>
    <w:rsid w:val="000A17DB"/>
    <w:rsid w:val="000B77E2"/>
    <w:rsid w:val="000C17BF"/>
    <w:rsid w:val="000F3C26"/>
    <w:rsid w:val="001057A9"/>
    <w:rsid w:val="001076B9"/>
    <w:rsid w:val="001218F4"/>
    <w:rsid w:val="00123C90"/>
    <w:rsid w:val="00125AD6"/>
    <w:rsid w:val="001301C2"/>
    <w:rsid w:val="00131F9D"/>
    <w:rsid w:val="001365AC"/>
    <w:rsid w:val="00151A7F"/>
    <w:rsid w:val="001873E6"/>
    <w:rsid w:val="001958D8"/>
    <w:rsid w:val="001A077F"/>
    <w:rsid w:val="001A6A21"/>
    <w:rsid w:val="001B2A60"/>
    <w:rsid w:val="001B426A"/>
    <w:rsid w:val="001D7FCC"/>
    <w:rsid w:val="001E2837"/>
    <w:rsid w:val="001E451A"/>
    <w:rsid w:val="001E573E"/>
    <w:rsid w:val="00201593"/>
    <w:rsid w:val="00203A6F"/>
    <w:rsid w:val="00203FA2"/>
    <w:rsid w:val="002064BB"/>
    <w:rsid w:val="00211CC4"/>
    <w:rsid w:val="002155A7"/>
    <w:rsid w:val="00227181"/>
    <w:rsid w:val="00233B5C"/>
    <w:rsid w:val="00235BA8"/>
    <w:rsid w:val="00246A93"/>
    <w:rsid w:val="00253075"/>
    <w:rsid w:val="002577F0"/>
    <w:rsid w:val="002640D6"/>
    <w:rsid w:val="002706F7"/>
    <w:rsid w:val="00281217"/>
    <w:rsid w:val="00291316"/>
    <w:rsid w:val="002A2419"/>
    <w:rsid w:val="002A41E3"/>
    <w:rsid w:val="002D31B8"/>
    <w:rsid w:val="002E231D"/>
    <w:rsid w:val="00313EFE"/>
    <w:rsid w:val="003145CE"/>
    <w:rsid w:val="00316CA8"/>
    <w:rsid w:val="0033669E"/>
    <w:rsid w:val="00342107"/>
    <w:rsid w:val="00342561"/>
    <w:rsid w:val="003448A5"/>
    <w:rsid w:val="00345C1B"/>
    <w:rsid w:val="003464C6"/>
    <w:rsid w:val="003506F9"/>
    <w:rsid w:val="0036389D"/>
    <w:rsid w:val="00365B0A"/>
    <w:rsid w:val="00374B8C"/>
    <w:rsid w:val="00385BFF"/>
    <w:rsid w:val="003916F0"/>
    <w:rsid w:val="003A0FF5"/>
    <w:rsid w:val="003A146B"/>
    <w:rsid w:val="003A57CC"/>
    <w:rsid w:val="003D762C"/>
    <w:rsid w:val="003E0DB2"/>
    <w:rsid w:val="003E7A71"/>
    <w:rsid w:val="003F1E94"/>
    <w:rsid w:val="003F32E4"/>
    <w:rsid w:val="003F5F92"/>
    <w:rsid w:val="003F781C"/>
    <w:rsid w:val="003F7EA5"/>
    <w:rsid w:val="004126D9"/>
    <w:rsid w:val="00412ADB"/>
    <w:rsid w:val="0041524A"/>
    <w:rsid w:val="00420577"/>
    <w:rsid w:val="004226AF"/>
    <w:rsid w:val="00427F0E"/>
    <w:rsid w:val="004354D2"/>
    <w:rsid w:val="004360E7"/>
    <w:rsid w:val="004471E2"/>
    <w:rsid w:val="00456CA8"/>
    <w:rsid w:val="0045761A"/>
    <w:rsid w:val="004603CD"/>
    <w:rsid w:val="00475661"/>
    <w:rsid w:val="00477EA9"/>
    <w:rsid w:val="004A4D01"/>
    <w:rsid w:val="004B6223"/>
    <w:rsid w:val="004C05A4"/>
    <w:rsid w:val="004C67BA"/>
    <w:rsid w:val="004D21A1"/>
    <w:rsid w:val="004D443A"/>
    <w:rsid w:val="004D7D1B"/>
    <w:rsid w:val="004E2C83"/>
    <w:rsid w:val="004E7D16"/>
    <w:rsid w:val="004F19C6"/>
    <w:rsid w:val="004F439E"/>
    <w:rsid w:val="00504177"/>
    <w:rsid w:val="005075A1"/>
    <w:rsid w:val="00524CAB"/>
    <w:rsid w:val="00546A39"/>
    <w:rsid w:val="00546D75"/>
    <w:rsid w:val="0055503F"/>
    <w:rsid w:val="005564DE"/>
    <w:rsid w:val="00570293"/>
    <w:rsid w:val="0057403E"/>
    <w:rsid w:val="005749FF"/>
    <w:rsid w:val="0058524E"/>
    <w:rsid w:val="005946E8"/>
    <w:rsid w:val="005E1CB9"/>
    <w:rsid w:val="005E5889"/>
    <w:rsid w:val="005E75BA"/>
    <w:rsid w:val="005F082C"/>
    <w:rsid w:val="00602DD3"/>
    <w:rsid w:val="0061564C"/>
    <w:rsid w:val="0062185B"/>
    <w:rsid w:val="00636132"/>
    <w:rsid w:val="0065342B"/>
    <w:rsid w:val="00654A33"/>
    <w:rsid w:val="00657DA9"/>
    <w:rsid w:val="00662408"/>
    <w:rsid w:val="0067545F"/>
    <w:rsid w:val="00676A09"/>
    <w:rsid w:val="00684172"/>
    <w:rsid w:val="006918E3"/>
    <w:rsid w:val="006B7BFE"/>
    <w:rsid w:val="006C2290"/>
    <w:rsid w:val="006C4528"/>
    <w:rsid w:val="006E3026"/>
    <w:rsid w:val="006E353A"/>
    <w:rsid w:val="00702E5D"/>
    <w:rsid w:val="00717509"/>
    <w:rsid w:val="0072484A"/>
    <w:rsid w:val="0072489F"/>
    <w:rsid w:val="0073211B"/>
    <w:rsid w:val="007349D2"/>
    <w:rsid w:val="00755135"/>
    <w:rsid w:val="00757C10"/>
    <w:rsid w:val="00765BB2"/>
    <w:rsid w:val="00772F3A"/>
    <w:rsid w:val="007A27BD"/>
    <w:rsid w:val="007B3221"/>
    <w:rsid w:val="007C70F3"/>
    <w:rsid w:val="007D7E6F"/>
    <w:rsid w:val="007E2070"/>
    <w:rsid w:val="007F07D1"/>
    <w:rsid w:val="00806C84"/>
    <w:rsid w:val="008208FA"/>
    <w:rsid w:val="00840422"/>
    <w:rsid w:val="0084156D"/>
    <w:rsid w:val="00842918"/>
    <w:rsid w:val="008530E1"/>
    <w:rsid w:val="00855B6B"/>
    <w:rsid w:val="00857FC6"/>
    <w:rsid w:val="0087409F"/>
    <w:rsid w:val="008965E2"/>
    <w:rsid w:val="008B3DE7"/>
    <w:rsid w:val="008D784A"/>
    <w:rsid w:val="008F5B2C"/>
    <w:rsid w:val="00901575"/>
    <w:rsid w:val="0090434F"/>
    <w:rsid w:val="0091326D"/>
    <w:rsid w:val="00916C6D"/>
    <w:rsid w:val="0092342F"/>
    <w:rsid w:val="0092396A"/>
    <w:rsid w:val="0093469F"/>
    <w:rsid w:val="009625E8"/>
    <w:rsid w:val="00963CD5"/>
    <w:rsid w:val="009643D4"/>
    <w:rsid w:val="00973EC0"/>
    <w:rsid w:val="00987312"/>
    <w:rsid w:val="00991F0E"/>
    <w:rsid w:val="00995A51"/>
    <w:rsid w:val="009A4531"/>
    <w:rsid w:val="009C3A97"/>
    <w:rsid w:val="009D054E"/>
    <w:rsid w:val="009E40B8"/>
    <w:rsid w:val="00A01D2C"/>
    <w:rsid w:val="00A22DA5"/>
    <w:rsid w:val="00A234D9"/>
    <w:rsid w:val="00A33B39"/>
    <w:rsid w:val="00A3433B"/>
    <w:rsid w:val="00A4063D"/>
    <w:rsid w:val="00A467F6"/>
    <w:rsid w:val="00A5685F"/>
    <w:rsid w:val="00A76BBD"/>
    <w:rsid w:val="00A76CBA"/>
    <w:rsid w:val="00A85314"/>
    <w:rsid w:val="00A85384"/>
    <w:rsid w:val="00AA13E9"/>
    <w:rsid w:val="00AA2F22"/>
    <w:rsid w:val="00AB05AA"/>
    <w:rsid w:val="00AB2A4C"/>
    <w:rsid w:val="00AD6DB9"/>
    <w:rsid w:val="00AE2628"/>
    <w:rsid w:val="00B1575E"/>
    <w:rsid w:val="00B21184"/>
    <w:rsid w:val="00B253BC"/>
    <w:rsid w:val="00B3051A"/>
    <w:rsid w:val="00B373F0"/>
    <w:rsid w:val="00B62AC6"/>
    <w:rsid w:val="00B733F6"/>
    <w:rsid w:val="00B7701E"/>
    <w:rsid w:val="00B90A26"/>
    <w:rsid w:val="00B91432"/>
    <w:rsid w:val="00B94366"/>
    <w:rsid w:val="00B95A88"/>
    <w:rsid w:val="00BA2E46"/>
    <w:rsid w:val="00BB1E71"/>
    <w:rsid w:val="00BC71EF"/>
    <w:rsid w:val="00BC7BCB"/>
    <w:rsid w:val="00BD0B1A"/>
    <w:rsid w:val="00BD125D"/>
    <w:rsid w:val="00BF1479"/>
    <w:rsid w:val="00C050D4"/>
    <w:rsid w:val="00C2184F"/>
    <w:rsid w:val="00C2671F"/>
    <w:rsid w:val="00C35117"/>
    <w:rsid w:val="00C70436"/>
    <w:rsid w:val="00C73715"/>
    <w:rsid w:val="00C73B39"/>
    <w:rsid w:val="00C835AD"/>
    <w:rsid w:val="00C97DEF"/>
    <w:rsid w:val="00CB49BD"/>
    <w:rsid w:val="00CD060E"/>
    <w:rsid w:val="00D00C8E"/>
    <w:rsid w:val="00D01CFD"/>
    <w:rsid w:val="00D063A6"/>
    <w:rsid w:val="00D23817"/>
    <w:rsid w:val="00D434CF"/>
    <w:rsid w:val="00D45AF9"/>
    <w:rsid w:val="00D67CAA"/>
    <w:rsid w:val="00D709EE"/>
    <w:rsid w:val="00DA1BD2"/>
    <w:rsid w:val="00DA3A3F"/>
    <w:rsid w:val="00DB2781"/>
    <w:rsid w:val="00DC07D9"/>
    <w:rsid w:val="00DC2F67"/>
    <w:rsid w:val="00DC5883"/>
    <w:rsid w:val="00DF4254"/>
    <w:rsid w:val="00DF7894"/>
    <w:rsid w:val="00E03BE4"/>
    <w:rsid w:val="00E07F75"/>
    <w:rsid w:val="00E30C61"/>
    <w:rsid w:val="00E345D1"/>
    <w:rsid w:val="00E35EB1"/>
    <w:rsid w:val="00E51B9E"/>
    <w:rsid w:val="00E52469"/>
    <w:rsid w:val="00E56FDB"/>
    <w:rsid w:val="00E73D65"/>
    <w:rsid w:val="00E87335"/>
    <w:rsid w:val="00E8785A"/>
    <w:rsid w:val="00E9258F"/>
    <w:rsid w:val="00EB0E58"/>
    <w:rsid w:val="00EB10FA"/>
    <w:rsid w:val="00EB3672"/>
    <w:rsid w:val="00EB3929"/>
    <w:rsid w:val="00EF05EE"/>
    <w:rsid w:val="00F01570"/>
    <w:rsid w:val="00F068FB"/>
    <w:rsid w:val="00F172F5"/>
    <w:rsid w:val="00F26A7D"/>
    <w:rsid w:val="00F40D76"/>
    <w:rsid w:val="00F41382"/>
    <w:rsid w:val="00F615E8"/>
    <w:rsid w:val="00F80456"/>
    <w:rsid w:val="00F85085"/>
    <w:rsid w:val="00FA3DDC"/>
    <w:rsid w:val="00FB17AD"/>
    <w:rsid w:val="00FB46E6"/>
    <w:rsid w:val="00FD46C5"/>
    <w:rsid w:val="00FE0E91"/>
    <w:rsid w:val="00FE1020"/>
    <w:rsid w:val="00FE7AB7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1C6B"/>
  <w15:chartTrackingRefBased/>
  <w15:docId w15:val="{42504DB7-36F2-4BF4-B6B0-AED8E60F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17"/>
    <w:pPr>
      <w:ind w:left="720"/>
      <w:contextualSpacing/>
    </w:pPr>
  </w:style>
  <w:style w:type="table" w:styleId="a4">
    <w:name w:val="Table Grid"/>
    <w:basedOn w:val="a1"/>
    <w:uiPriority w:val="39"/>
    <w:rsid w:val="00A0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45C1B"/>
  </w:style>
  <w:style w:type="paragraph" w:styleId="a7">
    <w:name w:val="footer"/>
    <w:basedOn w:val="a"/>
    <w:link w:val="a8"/>
    <w:uiPriority w:val="99"/>
    <w:unhideWhenUsed/>
    <w:rsid w:val="0034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45C1B"/>
  </w:style>
  <w:style w:type="paragraph" w:styleId="a9">
    <w:name w:val="Balloon Text"/>
    <w:basedOn w:val="a"/>
    <w:link w:val="aa"/>
    <w:uiPriority w:val="99"/>
    <w:semiHidden/>
    <w:unhideWhenUsed/>
    <w:rsid w:val="001E451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E451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1290</Words>
  <Characters>7356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OBEC59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Windows User</cp:lastModifiedBy>
  <cp:revision>2</cp:revision>
  <cp:lastPrinted>2020-05-23T01:00:00Z</cp:lastPrinted>
  <dcterms:created xsi:type="dcterms:W3CDTF">2021-04-30T07:42:00Z</dcterms:created>
  <dcterms:modified xsi:type="dcterms:W3CDTF">2021-04-30T07:42:00Z</dcterms:modified>
</cp:coreProperties>
</file>